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BE299" w14:textId="76A13FA7" w:rsidR="005D4225" w:rsidRPr="00CE7B6C" w:rsidRDefault="005D4225" w:rsidP="005D4225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CE7B6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Приложение к основной образовательной программе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основного</w:t>
      </w:r>
      <w:r w:rsidRPr="00CE7B6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общего образования МБОУ </w:t>
      </w:r>
      <w:r w:rsidRPr="00CE7B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– </w:t>
      </w:r>
      <w:r w:rsidRPr="00CE7B6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школы </w:t>
      </w:r>
      <w:r w:rsidRPr="00CE7B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№52 </w:t>
      </w:r>
      <w:r w:rsidRPr="00CE7B6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г. Орла (утв. приказом от 01.09.2023 </w:t>
      </w:r>
      <w:r w:rsidRPr="00CE7B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№208-</w:t>
      </w:r>
      <w:r w:rsidRPr="00CE7B6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Д)</w:t>
      </w:r>
    </w:p>
    <w:p w14:paraId="6AC0DC19" w14:textId="77777777" w:rsidR="005D4225" w:rsidRPr="00CE7B6C" w:rsidRDefault="005D4225" w:rsidP="005D422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</w:pPr>
    </w:p>
    <w:p w14:paraId="03C8A718" w14:textId="77777777" w:rsidR="005D4225" w:rsidRPr="00CE7B6C" w:rsidRDefault="005D4225" w:rsidP="005D422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</w:pPr>
    </w:p>
    <w:p w14:paraId="43BEE86F" w14:textId="77777777" w:rsidR="005D4225" w:rsidRPr="00CE7B6C" w:rsidRDefault="005D4225" w:rsidP="005D422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</w:pPr>
    </w:p>
    <w:p w14:paraId="0DE7C451" w14:textId="77777777" w:rsidR="005D4225" w:rsidRPr="00CE7B6C" w:rsidRDefault="005D4225" w:rsidP="005D422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</w:pPr>
    </w:p>
    <w:p w14:paraId="0F6310AD" w14:textId="77777777" w:rsidR="005D4225" w:rsidRPr="00CE7B6C" w:rsidRDefault="005D4225" w:rsidP="005D422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</w:pPr>
    </w:p>
    <w:p w14:paraId="668367A1" w14:textId="77777777" w:rsidR="005D4225" w:rsidRPr="00CE7B6C" w:rsidRDefault="005D4225" w:rsidP="005D422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</w:pPr>
    </w:p>
    <w:p w14:paraId="5A2B80D3" w14:textId="77777777" w:rsidR="005D4225" w:rsidRPr="00CE7B6C" w:rsidRDefault="005D4225" w:rsidP="005D422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</w:pPr>
    </w:p>
    <w:p w14:paraId="51FA09B9" w14:textId="77777777" w:rsidR="005D4225" w:rsidRPr="00CE7B6C" w:rsidRDefault="005D4225" w:rsidP="005D422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</w:pPr>
    </w:p>
    <w:p w14:paraId="0053EDB4" w14:textId="77777777" w:rsidR="005D4225" w:rsidRPr="00CE7B6C" w:rsidRDefault="005D4225" w:rsidP="005D422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</w:pPr>
    </w:p>
    <w:p w14:paraId="2ED2D0A8" w14:textId="77777777" w:rsidR="005D4225" w:rsidRPr="00CE7B6C" w:rsidRDefault="005D4225" w:rsidP="005D4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 w:rsidRPr="00CE7B6C">
        <w:rPr>
          <w:rFonts w:ascii="Times New Roman" w:hAnsi="Times New Roman" w:cs="Times New Roman"/>
          <w:b/>
          <w:bCs/>
          <w:color w:val="000000"/>
          <w:sz w:val="44"/>
          <w:szCs w:val="44"/>
        </w:rPr>
        <w:t xml:space="preserve">Рабочая программа </w:t>
      </w:r>
    </w:p>
    <w:p w14:paraId="689B94B2" w14:textId="77777777" w:rsidR="005D4225" w:rsidRPr="00CE7B6C" w:rsidRDefault="005D4225" w:rsidP="005D4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 w:rsidRPr="00CE7B6C">
        <w:rPr>
          <w:rFonts w:ascii="Times New Roman" w:hAnsi="Times New Roman" w:cs="Times New Roman"/>
          <w:b/>
          <w:bCs/>
          <w:color w:val="000000"/>
          <w:sz w:val="44"/>
          <w:szCs w:val="44"/>
        </w:rPr>
        <w:t xml:space="preserve">курса </w:t>
      </w:r>
    </w:p>
    <w:p w14:paraId="33A46CD2" w14:textId="77777777" w:rsidR="005D4225" w:rsidRPr="00CE7B6C" w:rsidRDefault="005D4225" w:rsidP="005D4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 w:rsidRPr="00CE7B6C">
        <w:rPr>
          <w:rFonts w:ascii="Times New Roman" w:hAnsi="Times New Roman" w:cs="Times New Roman"/>
          <w:b/>
          <w:bCs/>
          <w:color w:val="000000"/>
          <w:sz w:val="44"/>
          <w:szCs w:val="44"/>
        </w:rPr>
        <w:t xml:space="preserve">внеурочной деятельности </w:t>
      </w:r>
    </w:p>
    <w:p w14:paraId="45EF8D4E" w14:textId="242DB018" w:rsidR="005D4225" w:rsidRPr="00CE7B6C" w:rsidRDefault="005D4225" w:rsidP="005D4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 w:rsidRPr="00CE7B6C">
        <w:rPr>
          <w:rFonts w:ascii="Times New Roman" w:hAnsi="Times New Roman" w:cs="Times New Roman"/>
          <w:b/>
          <w:bCs/>
          <w:color w:val="000000"/>
          <w:sz w:val="44"/>
          <w:szCs w:val="44"/>
        </w:rPr>
        <w:t>«</w:t>
      </w:r>
      <w:r>
        <w:rPr>
          <w:rFonts w:ascii="Times New Roman" w:hAnsi="Times New Roman" w:cs="Times New Roman"/>
          <w:b/>
          <w:bCs/>
          <w:color w:val="000000"/>
          <w:sz w:val="44"/>
          <w:szCs w:val="44"/>
        </w:rPr>
        <w:t>Информационные технологии</w:t>
      </w:r>
      <w:r w:rsidRPr="00CE7B6C">
        <w:rPr>
          <w:rFonts w:ascii="Times New Roman" w:hAnsi="Times New Roman" w:cs="Times New Roman"/>
          <w:b/>
          <w:bCs/>
          <w:color w:val="000000"/>
          <w:sz w:val="44"/>
          <w:szCs w:val="44"/>
        </w:rPr>
        <w:t>»</w:t>
      </w:r>
    </w:p>
    <w:p w14:paraId="120CBB16" w14:textId="77777777" w:rsidR="005D4225" w:rsidRPr="00CE7B6C" w:rsidRDefault="005D4225" w:rsidP="005D4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</w:p>
    <w:p w14:paraId="0D71F4FD" w14:textId="3B8E995E" w:rsidR="005D4225" w:rsidRPr="00CE7B6C" w:rsidRDefault="005D4225" w:rsidP="005D4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 w:rsidRPr="00CE7B6C"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>9</w:t>
      </w:r>
      <w:r w:rsidRPr="00CE7B6C">
        <w:rPr>
          <w:rFonts w:ascii="Times New Roman" w:hAnsi="Times New Roman"/>
          <w:color w:val="000000"/>
          <w:sz w:val="28"/>
        </w:rPr>
        <w:t xml:space="preserve"> классов</w:t>
      </w:r>
    </w:p>
    <w:p w14:paraId="67D05803" w14:textId="231EBE12" w:rsidR="005D4225" w:rsidRPr="00CE7B6C" w:rsidRDefault="005D4225" w:rsidP="005D4225">
      <w:pPr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E7B6C">
        <w:rPr>
          <w:rFonts w:ascii="Times New Roman CYR" w:hAnsi="Times New Roman CYR" w:cs="Times New Roman CYR"/>
          <w:color w:val="000000"/>
          <w:sz w:val="28"/>
          <w:szCs w:val="28"/>
        </w:rPr>
        <w:t xml:space="preserve">Срок освоения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</w:t>
      </w:r>
      <w:r w:rsidRPr="00CE7B6C"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года</w:t>
      </w:r>
    </w:p>
    <w:p w14:paraId="3ECD5D95" w14:textId="77777777" w:rsidR="005D4225" w:rsidRPr="00CE7B6C" w:rsidRDefault="005D4225" w:rsidP="005D4225">
      <w:pPr>
        <w:jc w:val="center"/>
      </w:pPr>
    </w:p>
    <w:p w14:paraId="678BE595" w14:textId="77777777" w:rsidR="005D4225" w:rsidRPr="00CE7B6C" w:rsidRDefault="005D4225" w:rsidP="005D4225">
      <w:pPr>
        <w:jc w:val="center"/>
      </w:pPr>
    </w:p>
    <w:p w14:paraId="7CF377C4" w14:textId="77777777" w:rsidR="005D4225" w:rsidRPr="00CE7B6C" w:rsidRDefault="005D4225" w:rsidP="005D4225">
      <w:pPr>
        <w:jc w:val="center"/>
      </w:pPr>
    </w:p>
    <w:p w14:paraId="234696F6" w14:textId="77777777" w:rsidR="005D4225" w:rsidRPr="00CE7B6C" w:rsidRDefault="005D4225" w:rsidP="005D4225">
      <w:pPr>
        <w:jc w:val="center"/>
      </w:pPr>
    </w:p>
    <w:p w14:paraId="661A1F7A" w14:textId="77777777" w:rsidR="005D4225" w:rsidRPr="00CE7B6C" w:rsidRDefault="005D4225" w:rsidP="005D4225">
      <w:pPr>
        <w:jc w:val="center"/>
      </w:pPr>
    </w:p>
    <w:p w14:paraId="1336696F" w14:textId="77777777" w:rsidR="005D4225" w:rsidRPr="00CE7B6C" w:rsidRDefault="005D4225" w:rsidP="005D4225">
      <w:pPr>
        <w:jc w:val="center"/>
      </w:pPr>
    </w:p>
    <w:p w14:paraId="29778032" w14:textId="77777777" w:rsidR="005D4225" w:rsidRPr="00CE7B6C" w:rsidRDefault="005D4225" w:rsidP="005D4225">
      <w:pPr>
        <w:jc w:val="center"/>
      </w:pPr>
    </w:p>
    <w:p w14:paraId="687DD2D5" w14:textId="77777777" w:rsidR="005D4225" w:rsidRPr="00CE7B6C" w:rsidRDefault="005D4225" w:rsidP="005D4225">
      <w:pPr>
        <w:jc w:val="center"/>
      </w:pPr>
    </w:p>
    <w:p w14:paraId="3E0E18F6" w14:textId="77777777" w:rsidR="005D4225" w:rsidRPr="00CE7B6C" w:rsidRDefault="005D4225" w:rsidP="005D4225">
      <w:pPr>
        <w:jc w:val="center"/>
      </w:pPr>
    </w:p>
    <w:p w14:paraId="3DE05834" w14:textId="77777777" w:rsidR="005D4225" w:rsidRPr="00CE7B6C" w:rsidRDefault="005D4225" w:rsidP="005D4225">
      <w:pPr>
        <w:jc w:val="center"/>
      </w:pPr>
    </w:p>
    <w:p w14:paraId="62A49DA1" w14:textId="77777777" w:rsidR="005D4225" w:rsidRPr="00CE7B6C" w:rsidRDefault="005D4225" w:rsidP="005D4225">
      <w:pPr>
        <w:jc w:val="center"/>
      </w:pPr>
    </w:p>
    <w:p w14:paraId="6040020D" w14:textId="77777777" w:rsidR="005D4225" w:rsidRPr="00CE7B6C" w:rsidRDefault="005D4225" w:rsidP="005D4225">
      <w:pPr>
        <w:jc w:val="center"/>
      </w:pPr>
    </w:p>
    <w:p w14:paraId="129BA164" w14:textId="77777777" w:rsidR="005D4225" w:rsidRPr="00CE7B6C" w:rsidRDefault="005D4225" w:rsidP="005D4225">
      <w:pPr>
        <w:jc w:val="center"/>
      </w:pPr>
    </w:p>
    <w:p w14:paraId="778B25AF" w14:textId="77777777" w:rsidR="005D4225" w:rsidRPr="00CE7B6C" w:rsidRDefault="005D4225" w:rsidP="005D422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7B6C">
        <w:rPr>
          <w:rFonts w:ascii="Times New Roman" w:hAnsi="Times New Roman" w:cs="Times New Roman"/>
          <w:sz w:val="28"/>
          <w:szCs w:val="28"/>
        </w:rPr>
        <w:t>Орёл, 2023 год</w:t>
      </w:r>
      <w:r w:rsidRPr="00CE7B6C">
        <w:rPr>
          <w:rFonts w:ascii="Times New Roman" w:hAnsi="Times New Roman" w:cs="Times New Roman"/>
          <w:sz w:val="28"/>
          <w:szCs w:val="28"/>
        </w:rPr>
        <w:br w:type="page"/>
      </w:r>
    </w:p>
    <w:p w14:paraId="303198CC" w14:textId="77777777" w:rsidR="005D4225" w:rsidRPr="008E21A4" w:rsidRDefault="005D4225" w:rsidP="005D4225">
      <w:pPr>
        <w:widowControl w:val="0"/>
        <w:autoSpaceDE w:val="0"/>
        <w:autoSpaceDN w:val="0"/>
        <w:spacing w:after="0" w:line="240" w:lineRule="auto"/>
        <w:ind w:right="147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4"/>
        </w:rPr>
      </w:pPr>
      <w:r w:rsidRPr="008E21A4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4"/>
        </w:rPr>
        <w:lastRenderedPageBreak/>
        <w:t>ПОЯСНИТЕЛЬНАЯ ЗАПИСКА</w:t>
      </w:r>
    </w:p>
    <w:p w14:paraId="79BF8513" w14:textId="40FBC09C" w:rsidR="005D4225" w:rsidRPr="00CE7B6C" w:rsidRDefault="005D4225" w:rsidP="005D4225">
      <w:pPr>
        <w:widowControl w:val="0"/>
        <w:autoSpaceDE w:val="0"/>
        <w:autoSpaceDN w:val="0"/>
        <w:spacing w:after="0" w:line="240" w:lineRule="auto"/>
        <w:ind w:right="14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B6C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CE7B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E7B6C">
        <w:rPr>
          <w:rFonts w:ascii="Times New Roman" w:eastAsia="Times New Roman" w:hAnsi="Times New Roman" w:cs="Times New Roman"/>
          <w:sz w:val="28"/>
          <w:szCs w:val="28"/>
        </w:rPr>
        <w:t>разработана</w:t>
      </w:r>
      <w:r w:rsidRPr="00CE7B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E7B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E7B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E7B6C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CE7B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E7B6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E7B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E7B6C">
        <w:rPr>
          <w:rFonts w:ascii="Times New Roman" w:eastAsia="Times New Roman" w:hAnsi="Times New Roman" w:cs="Times New Roman"/>
          <w:sz w:val="28"/>
          <w:szCs w:val="28"/>
        </w:rPr>
        <w:t>требованиями</w:t>
      </w:r>
      <w:r w:rsidRPr="00CE7B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E7B6C">
        <w:rPr>
          <w:rFonts w:ascii="Times New Roman" w:eastAsia="Times New Roman" w:hAnsi="Times New Roman" w:cs="Times New Roman"/>
          <w:sz w:val="28"/>
          <w:szCs w:val="28"/>
        </w:rPr>
        <w:t>федеральных</w:t>
      </w:r>
      <w:r w:rsidRPr="00CE7B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E7B6C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CE7B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E7B6C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CE7B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E7B6C">
        <w:rPr>
          <w:rFonts w:ascii="Times New Roman" w:eastAsia="Times New Roman" w:hAnsi="Times New Roman" w:cs="Times New Roman"/>
          <w:sz w:val="28"/>
          <w:szCs w:val="28"/>
        </w:rPr>
        <w:t>стандартов</w:t>
      </w:r>
      <w:r w:rsidRPr="00CE7B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CE7B6C">
        <w:rPr>
          <w:rFonts w:ascii="Times New Roman" w:eastAsia="Times New Roman" w:hAnsi="Times New Roman" w:cs="Times New Roman"/>
          <w:sz w:val="28"/>
          <w:szCs w:val="28"/>
        </w:rPr>
        <w:t xml:space="preserve"> общего образования, федеральных образовательных программ</w:t>
      </w:r>
      <w:r w:rsidRPr="00CE7B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CE7B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E7B6C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CE7B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E7B6C">
        <w:rPr>
          <w:rFonts w:ascii="Times New Roman" w:eastAsia="Times New Roman" w:hAnsi="Times New Roman" w:cs="Times New Roman"/>
          <w:sz w:val="28"/>
          <w:szCs w:val="28"/>
        </w:rPr>
        <w:t>образования.</w:t>
      </w:r>
      <w:r w:rsidRPr="00CE7B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E7B6C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CE7B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E7B6C">
        <w:rPr>
          <w:rFonts w:ascii="Times New Roman" w:eastAsia="Times New Roman" w:hAnsi="Times New Roman" w:cs="Times New Roman"/>
          <w:sz w:val="28"/>
          <w:szCs w:val="28"/>
        </w:rPr>
        <w:t>позволяет</w:t>
      </w:r>
      <w:r w:rsidRPr="00CE7B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E7B6C">
        <w:rPr>
          <w:rFonts w:ascii="Times New Roman" w:eastAsia="Times New Roman" w:hAnsi="Times New Roman" w:cs="Times New Roman"/>
          <w:sz w:val="28"/>
          <w:szCs w:val="28"/>
        </w:rPr>
        <w:t>обеспечить</w:t>
      </w:r>
      <w:r w:rsidRPr="00CE7B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E7B6C">
        <w:rPr>
          <w:rFonts w:ascii="Times New Roman" w:eastAsia="Times New Roman" w:hAnsi="Times New Roman" w:cs="Times New Roman"/>
          <w:sz w:val="28"/>
          <w:szCs w:val="28"/>
        </w:rPr>
        <w:t>единство</w:t>
      </w:r>
      <w:r w:rsidRPr="00CE7B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E7B6C">
        <w:rPr>
          <w:rFonts w:ascii="Times New Roman" w:eastAsia="Times New Roman" w:hAnsi="Times New Roman" w:cs="Times New Roman"/>
          <w:sz w:val="28"/>
          <w:szCs w:val="28"/>
        </w:rPr>
        <w:t>обязательных</w:t>
      </w:r>
      <w:r w:rsidRPr="00CE7B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E7B6C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Pr="00CE7B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E7B6C">
        <w:rPr>
          <w:rFonts w:ascii="Times New Roman" w:eastAsia="Times New Roman" w:hAnsi="Times New Roman" w:cs="Times New Roman"/>
          <w:sz w:val="28"/>
          <w:szCs w:val="28"/>
        </w:rPr>
        <w:t>ФГОС</w:t>
      </w:r>
      <w:r w:rsidRPr="00CE7B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E7B6C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CE7B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E7B6C">
        <w:rPr>
          <w:rFonts w:ascii="Times New Roman" w:eastAsia="Times New Roman" w:hAnsi="Times New Roman" w:cs="Times New Roman"/>
          <w:sz w:val="28"/>
          <w:szCs w:val="28"/>
        </w:rPr>
        <w:t>всем</w:t>
      </w:r>
      <w:r w:rsidRPr="00CE7B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E7B6C">
        <w:rPr>
          <w:rFonts w:ascii="Times New Roman" w:eastAsia="Times New Roman" w:hAnsi="Times New Roman" w:cs="Times New Roman"/>
          <w:sz w:val="28"/>
          <w:szCs w:val="28"/>
        </w:rPr>
        <w:t>пространстве</w:t>
      </w:r>
      <w:r w:rsidRPr="00CE7B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E7B6C">
        <w:rPr>
          <w:rFonts w:ascii="Times New Roman" w:eastAsia="Times New Roman" w:hAnsi="Times New Roman" w:cs="Times New Roman"/>
          <w:sz w:val="28"/>
          <w:szCs w:val="28"/>
        </w:rPr>
        <w:t>школьного</w:t>
      </w:r>
      <w:r w:rsidRPr="00CE7B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E7B6C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CE7B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E7B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E7B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E7B6C">
        <w:rPr>
          <w:rFonts w:ascii="Times New Roman" w:eastAsia="Times New Roman" w:hAnsi="Times New Roman" w:cs="Times New Roman"/>
          <w:sz w:val="28"/>
          <w:szCs w:val="28"/>
        </w:rPr>
        <w:t>урочной</w:t>
      </w:r>
      <w:r w:rsidRPr="00CE7B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E7B6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E7B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E7B6C">
        <w:rPr>
          <w:rFonts w:ascii="Times New Roman" w:eastAsia="Times New Roman" w:hAnsi="Times New Roman" w:cs="Times New Roman"/>
          <w:sz w:val="28"/>
          <w:szCs w:val="28"/>
        </w:rPr>
        <w:t>внеурочной</w:t>
      </w:r>
      <w:r w:rsidRPr="00CE7B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E7B6C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14:paraId="4361283B" w14:textId="77777777" w:rsidR="005D4225" w:rsidRPr="00CE7B6C" w:rsidRDefault="005D4225" w:rsidP="005D4225">
      <w:pPr>
        <w:widowControl w:val="0"/>
        <w:autoSpaceDE w:val="0"/>
        <w:autoSpaceDN w:val="0"/>
        <w:spacing w:after="0" w:line="240" w:lineRule="auto"/>
        <w:ind w:right="1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B6C">
        <w:rPr>
          <w:rFonts w:ascii="Times New Roman" w:eastAsia="Times New Roman" w:hAnsi="Times New Roman" w:cs="Times New Roman"/>
          <w:sz w:val="28"/>
          <w:szCs w:val="28"/>
        </w:rPr>
        <w:t>Задачей</w:t>
      </w:r>
      <w:r w:rsidRPr="00CE7B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E7B6C">
        <w:rPr>
          <w:rFonts w:ascii="Times New Roman" w:eastAsia="Times New Roman" w:hAnsi="Times New Roman" w:cs="Times New Roman"/>
          <w:sz w:val="28"/>
          <w:szCs w:val="28"/>
        </w:rPr>
        <w:t>педагога,</w:t>
      </w:r>
      <w:r w:rsidRPr="00CE7B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E7B6C">
        <w:rPr>
          <w:rFonts w:ascii="Times New Roman" w:eastAsia="Times New Roman" w:hAnsi="Times New Roman" w:cs="Times New Roman"/>
          <w:sz w:val="28"/>
          <w:szCs w:val="28"/>
        </w:rPr>
        <w:t>реализующего</w:t>
      </w:r>
      <w:r w:rsidRPr="00CE7B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E7B6C">
        <w:rPr>
          <w:rFonts w:ascii="Times New Roman" w:eastAsia="Times New Roman" w:hAnsi="Times New Roman" w:cs="Times New Roman"/>
          <w:sz w:val="28"/>
          <w:szCs w:val="28"/>
        </w:rPr>
        <w:t>программу,</w:t>
      </w:r>
      <w:r w:rsidRPr="00CE7B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E7B6C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CE7B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E7B6C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CE7B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E7B6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E7B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E7B6C">
        <w:rPr>
          <w:rFonts w:ascii="Times New Roman" w:eastAsia="Times New Roman" w:hAnsi="Times New Roman" w:cs="Times New Roman"/>
          <w:sz w:val="28"/>
          <w:szCs w:val="28"/>
        </w:rPr>
        <w:t>обучающегося ценностного отношения к Родине, человеку, культуре,</w:t>
      </w:r>
      <w:r w:rsidRPr="00CE7B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E7B6C">
        <w:rPr>
          <w:rFonts w:ascii="Times New Roman" w:eastAsia="Times New Roman" w:hAnsi="Times New Roman" w:cs="Times New Roman"/>
          <w:sz w:val="28"/>
          <w:szCs w:val="28"/>
        </w:rPr>
        <w:t>знаниям,</w:t>
      </w:r>
      <w:r w:rsidRPr="00CE7B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E7B6C">
        <w:rPr>
          <w:rFonts w:ascii="Times New Roman" w:eastAsia="Times New Roman" w:hAnsi="Times New Roman" w:cs="Times New Roman"/>
          <w:sz w:val="28"/>
          <w:szCs w:val="28"/>
        </w:rPr>
        <w:t>здоровью.</w:t>
      </w:r>
    </w:p>
    <w:p w14:paraId="015142DE" w14:textId="77777777" w:rsidR="005D4225" w:rsidRPr="00CE7B6C" w:rsidRDefault="005D4225" w:rsidP="005D42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B6C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CE7B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E7B6C">
        <w:rPr>
          <w:rFonts w:ascii="Times New Roman" w:eastAsia="Times New Roman" w:hAnsi="Times New Roman" w:cs="Times New Roman"/>
          <w:sz w:val="28"/>
          <w:szCs w:val="28"/>
        </w:rPr>
        <w:t>направлена</w:t>
      </w:r>
      <w:r w:rsidRPr="00CE7B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E7B6C">
        <w:rPr>
          <w:rFonts w:ascii="Times New Roman" w:eastAsia="Times New Roman" w:hAnsi="Times New Roman" w:cs="Times New Roman"/>
          <w:sz w:val="28"/>
          <w:szCs w:val="28"/>
        </w:rPr>
        <w:t>на:</w:t>
      </w:r>
    </w:p>
    <w:p w14:paraId="257EF38D" w14:textId="77777777" w:rsidR="005D4225" w:rsidRPr="00CE7B6C" w:rsidRDefault="005D4225" w:rsidP="005D4225">
      <w:pPr>
        <w:widowControl w:val="0"/>
        <w:numPr>
          <w:ilvl w:val="0"/>
          <w:numId w:val="1"/>
        </w:numPr>
        <w:tabs>
          <w:tab w:val="left" w:pos="114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CE7B6C">
        <w:rPr>
          <w:rFonts w:ascii="Times New Roman" w:eastAsia="Times New Roman" w:hAnsi="Times New Roman" w:cs="Times New Roman"/>
          <w:sz w:val="28"/>
        </w:rPr>
        <w:t>формирование</w:t>
      </w:r>
      <w:r w:rsidRPr="00CE7B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E7B6C">
        <w:rPr>
          <w:rFonts w:ascii="Times New Roman" w:eastAsia="Times New Roman" w:hAnsi="Times New Roman" w:cs="Times New Roman"/>
          <w:sz w:val="28"/>
        </w:rPr>
        <w:t>российской</w:t>
      </w:r>
      <w:r w:rsidRPr="00CE7B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E7B6C">
        <w:rPr>
          <w:rFonts w:ascii="Times New Roman" w:eastAsia="Times New Roman" w:hAnsi="Times New Roman" w:cs="Times New Roman"/>
          <w:sz w:val="28"/>
        </w:rPr>
        <w:t>гражданской</w:t>
      </w:r>
      <w:r w:rsidRPr="00CE7B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E7B6C">
        <w:rPr>
          <w:rFonts w:ascii="Times New Roman" w:eastAsia="Times New Roman" w:hAnsi="Times New Roman" w:cs="Times New Roman"/>
          <w:sz w:val="28"/>
        </w:rPr>
        <w:t>идентичности</w:t>
      </w:r>
      <w:r w:rsidRPr="00CE7B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E7B6C">
        <w:rPr>
          <w:rFonts w:ascii="Times New Roman" w:eastAsia="Times New Roman" w:hAnsi="Times New Roman" w:cs="Times New Roman"/>
          <w:sz w:val="28"/>
        </w:rPr>
        <w:t>обучающихся;</w:t>
      </w:r>
    </w:p>
    <w:p w14:paraId="125224D8" w14:textId="77777777" w:rsidR="005D4225" w:rsidRPr="00CE7B6C" w:rsidRDefault="005D4225" w:rsidP="005D4225">
      <w:pPr>
        <w:widowControl w:val="0"/>
        <w:numPr>
          <w:ilvl w:val="0"/>
          <w:numId w:val="1"/>
        </w:numPr>
        <w:tabs>
          <w:tab w:val="left" w:pos="10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CE7B6C">
        <w:rPr>
          <w:rFonts w:ascii="Times New Roman" w:eastAsia="Times New Roman" w:hAnsi="Times New Roman" w:cs="Times New Roman"/>
          <w:sz w:val="28"/>
        </w:rPr>
        <w:t>формирование</w:t>
      </w:r>
      <w:r w:rsidRPr="00CE7B6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CE7B6C">
        <w:rPr>
          <w:rFonts w:ascii="Times New Roman" w:eastAsia="Times New Roman" w:hAnsi="Times New Roman" w:cs="Times New Roman"/>
          <w:sz w:val="28"/>
        </w:rPr>
        <w:t>интереса</w:t>
      </w:r>
      <w:r w:rsidRPr="00CE7B6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CE7B6C">
        <w:rPr>
          <w:rFonts w:ascii="Times New Roman" w:eastAsia="Times New Roman" w:hAnsi="Times New Roman" w:cs="Times New Roman"/>
          <w:sz w:val="28"/>
        </w:rPr>
        <w:t>к</w:t>
      </w:r>
      <w:r w:rsidRPr="00CE7B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CE7B6C">
        <w:rPr>
          <w:rFonts w:ascii="Times New Roman" w:eastAsia="Times New Roman" w:hAnsi="Times New Roman" w:cs="Times New Roman"/>
          <w:sz w:val="28"/>
        </w:rPr>
        <w:t>познанию;</w:t>
      </w:r>
    </w:p>
    <w:p w14:paraId="745C2F6C" w14:textId="77777777" w:rsidR="005D4225" w:rsidRPr="00CE7B6C" w:rsidRDefault="005D4225" w:rsidP="005D4225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CE7B6C">
        <w:rPr>
          <w:rFonts w:ascii="Times New Roman" w:eastAsia="Times New Roman" w:hAnsi="Times New Roman" w:cs="Times New Roman"/>
          <w:sz w:val="28"/>
        </w:rPr>
        <w:t>формирование готовности и способности обучающихся к саморазвитию, мотивации к обучению, ценностного отношения к знанию.</w:t>
      </w:r>
    </w:p>
    <w:p w14:paraId="0F94263B" w14:textId="46D57061" w:rsidR="005D4225" w:rsidRPr="00CE7B6C" w:rsidRDefault="005D4225" w:rsidP="005D4225">
      <w:pPr>
        <w:widowControl w:val="0"/>
        <w:tabs>
          <w:tab w:val="left" w:pos="10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E7B6C">
        <w:rPr>
          <w:rFonts w:ascii="Times New Roman" w:eastAsia="Times New Roman" w:hAnsi="Times New Roman" w:cs="Times New Roman"/>
          <w:sz w:val="28"/>
        </w:rPr>
        <w:t xml:space="preserve">Программа курса внеурочной деятельности является линейной и рассчитана на </w:t>
      </w:r>
      <w:r>
        <w:rPr>
          <w:rFonts w:ascii="Times New Roman" w:eastAsia="Times New Roman" w:hAnsi="Times New Roman" w:cs="Times New Roman"/>
          <w:sz w:val="28"/>
        </w:rPr>
        <w:t>1</w:t>
      </w:r>
      <w:r w:rsidRPr="00CE7B6C">
        <w:rPr>
          <w:rFonts w:ascii="Times New Roman" w:eastAsia="Times New Roman" w:hAnsi="Times New Roman" w:cs="Times New Roman"/>
          <w:sz w:val="28"/>
        </w:rPr>
        <w:t xml:space="preserve"> года обучения. Общее количество часов </w:t>
      </w:r>
      <w:r>
        <w:rPr>
          <w:rFonts w:ascii="Times New Roman" w:eastAsia="Times New Roman" w:hAnsi="Times New Roman" w:cs="Times New Roman"/>
          <w:sz w:val="28"/>
        </w:rPr>
        <w:t>34</w:t>
      </w:r>
      <w:r w:rsidRPr="00CE7B6C">
        <w:rPr>
          <w:rFonts w:ascii="Times New Roman" w:eastAsia="Times New Roman" w:hAnsi="Times New Roman" w:cs="Times New Roman"/>
          <w:sz w:val="28"/>
        </w:rPr>
        <w:t>, занятия проводятся 1 раз в неделю. Продолжительность занятия 40 минут.</w:t>
      </w:r>
    </w:p>
    <w:p w14:paraId="418B552A" w14:textId="77777777" w:rsidR="005D4225" w:rsidRPr="00CE7B6C" w:rsidRDefault="005D4225" w:rsidP="005D42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4EFAC9" w14:textId="3648C55F" w:rsidR="005D4225" w:rsidRPr="00CE7B6C" w:rsidRDefault="005D4225" w:rsidP="005D4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E7B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КУРСА ВНЕУРОЧНОЙ ДЕЯТЕЛЬНОСТИ «</w:t>
      </w:r>
      <w:bookmarkStart w:id="0" w:name="_Hlk147066812"/>
      <w:r w:rsidR="00AE4A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Информационные технологии</w:t>
      </w:r>
      <w:bookmarkEnd w:id="0"/>
      <w:r w:rsidRPr="00CE7B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05F7B249" w14:textId="52615D01" w:rsidR="005D4225" w:rsidRDefault="005D4225" w:rsidP="005D4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E7B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 w:rsidR="00AE4A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34</w:t>
      </w:r>
      <w:r w:rsidRPr="00CE7B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час</w:t>
      </w:r>
      <w:r w:rsidR="00AE4A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Pr="00CE7B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14:paraId="575FF7FE" w14:textId="278550E2" w:rsidR="00AE4A95" w:rsidRPr="00AE4A95" w:rsidRDefault="00AE4A95" w:rsidP="00AE4A9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E4A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</w:t>
      </w:r>
      <w:r w:rsidR="00E826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Pr="00AE4A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46B06EFF" w14:textId="16594CA2" w:rsidR="00AE4A95" w:rsidRPr="00AE4A95" w:rsidRDefault="00AE4A95" w:rsidP="00AE4A9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E4A95">
        <w:rPr>
          <w:rFonts w:ascii="Times New Roman" w:hAnsi="Times New Roman" w:cs="Times New Roman"/>
          <w:color w:val="000000"/>
          <w:sz w:val="28"/>
          <w:szCs w:val="28"/>
        </w:rPr>
        <w:t>Мультимедийные технологии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E4A95">
        <w:rPr>
          <w:rFonts w:ascii="Times New Roman" w:hAnsi="Times New Roman" w:cs="Times New Roman"/>
          <w:color w:val="000000"/>
          <w:sz w:val="28"/>
          <w:szCs w:val="28"/>
        </w:rPr>
        <w:t>Компьютерные презентации с использованием мультимедиа технологии. Создание клипов. Интерактивная презентация.</w:t>
      </w:r>
    </w:p>
    <w:p w14:paraId="230AB89C" w14:textId="0D9F1F45" w:rsidR="00AE4A95" w:rsidRDefault="00AE4A95" w:rsidP="00AE4A9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E4A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</w:t>
      </w:r>
      <w:r w:rsidR="00E826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AE4A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29925B22" w14:textId="0F92AC4A" w:rsidR="00AE4A95" w:rsidRPr="00AE4A95" w:rsidRDefault="00AE4A95" w:rsidP="00AE4A9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E4A95">
        <w:rPr>
          <w:rFonts w:ascii="Times New Roman" w:hAnsi="Times New Roman" w:cs="Times New Roman"/>
          <w:color w:val="000000"/>
          <w:sz w:val="28"/>
          <w:szCs w:val="28"/>
        </w:rPr>
        <w:t>Информационно-коммуникационные</w:t>
      </w:r>
      <w:r w:rsidR="006166A0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E4A95">
        <w:rPr>
          <w:rFonts w:ascii="Times New Roman" w:hAnsi="Times New Roman" w:cs="Times New Roman"/>
          <w:color w:val="000000"/>
          <w:sz w:val="28"/>
          <w:szCs w:val="28"/>
        </w:rPr>
        <w:t>Локальные и глобальные компьютерные информационные сети. Информационные ресурсы и  сервисы компьютерной сети Интернет: всемирная паутина - технология World Wide Web, файловые архивы, интерактивное общение. Публикации в WWW. Поиск информации. Адресация в Интернете. Маршрутизация и транспортировка данных по компьютерным сетям. Поиск информации в Интернете. Поисковые машины. Запросы. Компьютерные энциклопедии и справочники. Способы представления документов, объединяющих объекты различных типов (текстовые, графические, числовые, звуковые, видео). Интерактивный интерфейс.</w:t>
      </w:r>
    </w:p>
    <w:p w14:paraId="2BD43367" w14:textId="4935A970" w:rsidR="00E826B5" w:rsidRDefault="00E826B5" w:rsidP="00AE4A9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E4A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AE4A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2478B8E1" w14:textId="02410489" w:rsidR="00AE4A95" w:rsidRPr="00E826B5" w:rsidRDefault="00AE4A95" w:rsidP="00E826B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E4A95">
        <w:rPr>
          <w:rFonts w:ascii="Times New Roman" w:hAnsi="Times New Roman" w:cs="Times New Roman"/>
          <w:color w:val="000000"/>
          <w:sz w:val="28"/>
          <w:szCs w:val="28"/>
        </w:rPr>
        <w:t>Коммуникационные технологии</w:t>
      </w:r>
      <w:r w:rsidR="00E826B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E4A95">
        <w:rPr>
          <w:rFonts w:ascii="Times New Roman" w:hAnsi="Times New Roman" w:cs="Times New Roman"/>
          <w:color w:val="000000"/>
          <w:sz w:val="28"/>
          <w:szCs w:val="28"/>
        </w:rPr>
        <w:t xml:space="preserve">Общие понятия </w:t>
      </w:r>
      <w:r w:rsidRPr="00AE4A95">
        <w:rPr>
          <w:rFonts w:ascii="Times New Roman" w:hAnsi="Times New Roman" w:cs="Times New Roman"/>
          <w:color w:val="000000"/>
          <w:sz w:val="28"/>
          <w:szCs w:val="28"/>
          <w:lang w:val="en-US"/>
        </w:rPr>
        <w:t>HTML</w:t>
      </w:r>
      <w:r w:rsidRPr="00AE4A95">
        <w:rPr>
          <w:rFonts w:ascii="Times New Roman" w:hAnsi="Times New Roman" w:cs="Times New Roman"/>
          <w:color w:val="000000"/>
          <w:sz w:val="28"/>
          <w:szCs w:val="28"/>
        </w:rPr>
        <w:t xml:space="preserve">. Структура </w:t>
      </w:r>
      <w:r w:rsidRPr="00AE4A95">
        <w:rPr>
          <w:rFonts w:ascii="Times New Roman" w:hAnsi="Times New Roman" w:cs="Times New Roman"/>
          <w:color w:val="000000"/>
          <w:sz w:val="28"/>
          <w:szCs w:val="28"/>
          <w:lang w:val="en-US"/>
        </w:rPr>
        <w:t>HTML</w:t>
      </w:r>
      <w:r w:rsidRPr="00AE4A95">
        <w:rPr>
          <w:rFonts w:ascii="Times New Roman" w:hAnsi="Times New Roman" w:cs="Times New Roman"/>
          <w:color w:val="000000"/>
          <w:sz w:val="28"/>
          <w:szCs w:val="28"/>
        </w:rPr>
        <w:t xml:space="preserve">-документа. Создание простейшего </w:t>
      </w:r>
      <w:r w:rsidRPr="00AE4A95">
        <w:rPr>
          <w:rFonts w:ascii="Times New Roman" w:hAnsi="Times New Roman" w:cs="Times New Roman"/>
          <w:color w:val="000000"/>
          <w:sz w:val="28"/>
          <w:szCs w:val="28"/>
          <w:lang w:val="en-US"/>
        </w:rPr>
        <w:t>html</w:t>
      </w:r>
      <w:r w:rsidRPr="00AE4A95">
        <w:rPr>
          <w:rFonts w:ascii="Times New Roman" w:hAnsi="Times New Roman" w:cs="Times New Roman"/>
          <w:color w:val="000000"/>
          <w:sz w:val="28"/>
          <w:szCs w:val="28"/>
        </w:rPr>
        <w:noBreakHyphen/>
        <w:t xml:space="preserve">документа. Форматирование текста.  Таблицы. Основы </w:t>
      </w:r>
      <w:r w:rsidRPr="00AE4A95">
        <w:rPr>
          <w:rFonts w:ascii="Times New Roman" w:hAnsi="Times New Roman" w:cs="Times New Roman"/>
          <w:color w:val="000000"/>
          <w:sz w:val="28"/>
          <w:szCs w:val="28"/>
          <w:lang w:val="en-US"/>
        </w:rPr>
        <w:t>web</w:t>
      </w:r>
      <w:r w:rsidRPr="00AE4A95">
        <w:rPr>
          <w:rFonts w:ascii="Times New Roman" w:hAnsi="Times New Roman" w:cs="Times New Roman"/>
          <w:color w:val="000000"/>
          <w:sz w:val="28"/>
          <w:szCs w:val="28"/>
        </w:rPr>
        <w:t>-дизайна.</w:t>
      </w:r>
      <w:r w:rsidR="00E826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4A95">
        <w:rPr>
          <w:rFonts w:ascii="Times New Roman" w:hAnsi="Times New Roman" w:cs="Times New Roman"/>
          <w:color w:val="000000"/>
          <w:sz w:val="28"/>
          <w:szCs w:val="28"/>
        </w:rPr>
        <w:t>Итоговое повторение. Резерв учебного времени</w:t>
      </w:r>
      <w:r w:rsidR="00E826B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E4A95">
        <w:rPr>
          <w:rFonts w:ascii="Times New Roman" w:hAnsi="Times New Roman" w:cs="Times New Roman"/>
          <w:color w:val="000000"/>
          <w:sz w:val="28"/>
          <w:szCs w:val="28"/>
        </w:rPr>
        <w:t>Рассмотрение трудных вопросов пройденного материала. Обобщение творческих проектов.</w:t>
      </w:r>
    </w:p>
    <w:p w14:paraId="5BD53759" w14:textId="77777777" w:rsidR="005D4225" w:rsidRPr="00CE7B6C" w:rsidRDefault="005D4225" w:rsidP="005D42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DB9331E" w14:textId="66DF3136" w:rsidR="005D4225" w:rsidRPr="00CE7B6C" w:rsidRDefault="005D4225" w:rsidP="005D4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E7B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ПЛАНИРУЕМЫЕ РЕЗУЛЬТАТЫ ОСВОЕНИЯ КУРСА ВНЕУРОЧНОЙ ДЕЯТЕЛЬНОСТИ «</w:t>
      </w:r>
      <w:r w:rsidR="00E826B5" w:rsidRPr="00E826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Информационные технологии</w:t>
      </w:r>
      <w:r w:rsidRPr="00CE7B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64EABAF2" w14:textId="77777777" w:rsidR="005D4225" w:rsidRPr="00CE7B6C" w:rsidRDefault="005D4225" w:rsidP="005D42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B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Личностные результаты: </w:t>
      </w:r>
      <w:r w:rsidRPr="00CE7B6C">
        <w:rPr>
          <w:rFonts w:ascii="Times New Roman" w:hAnsi="Times New Roman" w:cs="Times New Roman"/>
          <w:color w:val="000000"/>
          <w:sz w:val="28"/>
          <w:szCs w:val="28"/>
        </w:rPr>
        <w:t xml:space="preserve">Личностные результаты освоения курса обучающимися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</w:t>
      </w:r>
      <w:r w:rsidRPr="00CE7B6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 </w:t>
      </w:r>
    </w:p>
    <w:p w14:paraId="1C12C6D5" w14:textId="77777777" w:rsidR="005D4225" w:rsidRPr="00CE7B6C" w:rsidRDefault="005D4225" w:rsidP="005D42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E7B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гражданского воспитания: </w:t>
      </w:r>
    </w:p>
    <w:p w14:paraId="1762A8F5" w14:textId="77777777" w:rsidR="005D4225" w:rsidRPr="00CE7B6C" w:rsidRDefault="005D4225" w:rsidP="005D42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B6C">
        <w:rPr>
          <w:rFonts w:ascii="Times New Roman" w:hAnsi="Times New Roman" w:cs="Times New Roman"/>
          <w:color w:val="000000"/>
          <w:sz w:val="28"/>
          <w:szCs w:val="28"/>
        </w:rPr>
        <w:t xml:space="preserve">- сформированность гражданской позиции обучающегося как активного и ответственного члена российского общества; </w:t>
      </w:r>
    </w:p>
    <w:p w14:paraId="3EF86EBC" w14:textId="77777777" w:rsidR="005D4225" w:rsidRPr="00CE7B6C" w:rsidRDefault="005D4225" w:rsidP="005D42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B6C">
        <w:rPr>
          <w:rFonts w:ascii="Times New Roman" w:hAnsi="Times New Roman" w:cs="Times New Roman"/>
          <w:color w:val="000000"/>
          <w:sz w:val="28"/>
          <w:szCs w:val="28"/>
        </w:rPr>
        <w:t xml:space="preserve">- принятие традиционных национальных, общечеловеческих гуманистических и демократических ценностей; </w:t>
      </w:r>
    </w:p>
    <w:p w14:paraId="5BBCF0D2" w14:textId="77777777" w:rsidR="005D4225" w:rsidRPr="00CE7B6C" w:rsidRDefault="005D4225" w:rsidP="005D42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B6C">
        <w:rPr>
          <w:rFonts w:ascii="Times New Roman" w:hAnsi="Times New Roman" w:cs="Times New Roman"/>
          <w:color w:val="000000"/>
          <w:sz w:val="28"/>
          <w:szCs w:val="28"/>
        </w:rPr>
        <w:t>- готовность вести совместную деятельность в интересах гражданского общества;</w:t>
      </w:r>
    </w:p>
    <w:p w14:paraId="7A6F8FE9" w14:textId="77777777" w:rsidR="005D4225" w:rsidRPr="00CE7B6C" w:rsidRDefault="005D4225" w:rsidP="005D42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B6C">
        <w:rPr>
          <w:rFonts w:ascii="Times New Roman" w:hAnsi="Times New Roman" w:cs="Times New Roman"/>
          <w:color w:val="000000"/>
          <w:sz w:val="28"/>
          <w:szCs w:val="28"/>
        </w:rPr>
        <w:t xml:space="preserve">- умение взаимодействовать с социальными институтами в соответствии с их функциями и назначением; </w:t>
      </w:r>
    </w:p>
    <w:p w14:paraId="24F0E5DE" w14:textId="77777777" w:rsidR="005D4225" w:rsidRPr="00CE7B6C" w:rsidRDefault="005D4225" w:rsidP="005D42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E7B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патриотического воспитания: </w:t>
      </w:r>
    </w:p>
    <w:p w14:paraId="48AF31D1" w14:textId="77777777" w:rsidR="005D4225" w:rsidRPr="00CE7B6C" w:rsidRDefault="005D4225" w:rsidP="005D42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B6C">
        <w:rPr>
          <w:rFonts w:ascii="Times New Roman" w:hAnsi="Times New Roman" w:cs="Times New Roman"/>
          <w:color w:val="000000"/>
          <w:sz w:val="28"/>
          <w:szCs w:val="28"/>
        </w:rPr>
        <w:t>- сформированность российской гражданской идентичности, патриотизма, уважения к своему народу, чувства ответственности перед Родиной;</w:t>
      </w:r>
    </w:p>
    <w:p w14:paraId="0416F34D" w14:textId="77777777" w:rsidR="005D4225" w:rsidRPr="00CE7B6C" w:rsidRDefault="005D4225" w:rsidP="005D42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B6C">
        <w:rPr>
          <w:rFonts w:ascii="Times New Roman" w:hAnsi="Times New Roman" w:cs="Times New Roman"/>
          <w:color w:val="000000"/>
          <w:sz w:val="28"/>
          <w:szCs w:val="28"/>
        </w:rPr>
        <w:t xml:space="preserve">- идейная убежденность, готовность к служению и защите Отечества, ответственность за его судьбу; </w:t>
      </w:r>
    </w:p>
    <w:p w14:paraId="7F807250" w14:textId="77777777" w:rsidR="005D4225" w:rsidRPr="00CE7B6C" w:rsidRDefault="005D4225" w:rsidP="005D42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E7B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духовно-нравственного воспитания: </w:t>
      </w:r>
    </w:p>
    <w:p w14:paraId="7DAE60BE" w14:textId="77777777" w:rsidR="005D4225" w:rsidRPr="00CE7B6C" w:rsidRDefault="005D4225" w:rsidP="005D42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B6C">
        <w:rPr>
          <w:rFonts w:ascii="Times New Roman" w:hAnsi="Times New Roman" w:cs="Times New Roman"/>
          <w:color w:val="000000"/>
          <w:sz w:val="28"/>
          <w:szCs w:val="28"/>
        </w:rPr>
        <w:t xml:space="preserve">- воспитание моральных ценностей и норм в ситуациях нравственного выбора; </w:t>
      </w:r>
    </w:p>
    <w:p w14:paraId="25C258A1" w14:textId="77777777" w:rsidR="005D4225" w:rsidRPr="00CE7B6C" w:rsidRDefault="005D4225" w:rsidP="005D42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B6C">
        <w:rPr>
          <w:rFonts w:ascii="Times New Roman" w:hAnsi="Times New Roman" w:cs="Times New Roman"/>
          <w:color w:val="000000"/>
          <w:sz w:val="28"/>
          <w:szCs w:val="28"/>
        </w:rPr>
        <w:t xml:space="preserve">- сформированность нравственного сознания, этического поведения; </w:t>
      </w:r>
    </w:p>
    <w:p w14:paraId="2BCED8DA" w14:textId="77777777" w:rsidR="005D4225" w:rsidRPr="00CE7B6C" w:rsidRDefault="005D4225" w:rsidP="005D42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B6C">
        <w:rPr>
          <w:rFonts w:ascii="Times New Roman" w:hAnsi="Times New Roman" w:cs="Times New Roman"/>
          <w:color w:val="000000"/>
          <w:sz w:val="28"/>
          <w:szCs w:val="28"/>
        </w:rPr>
        <w:t xml:space="preserve">- готовность оценивать своё поведение и поступки, поведение и поступки других людей ориентируясь на морально-нравственные нормы и ценности; </w:t>
      </w:r>
    </w:p>
    <w:p w14:paraId="3961FE29" w14:textId="77777777" w:rsidR="005D4225" w:rsidRPr="00CE7B6C" w:rsidRDefault="005D4225" w:rsidP="005D42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B6C">
        <w:rPr>
          <w:rFonts w:ascii="Times New Roman" w:hAnsi="Times New Roman" w:cs="Times New Roman"/>
          <w:color w:val="000000"/>
          <w:sz w:val="28"/>
          <w:szCs w:val="28"/>
        </w:rPr>
        <w:t>- осознание личного вклада в построение устойчивого будущего;</w:t>
      </w:r>
    </w:p>
    <w:p w14:paraId="7F6031FF" w14:textId="77777777" w:rsidR="005D4225" w:rsidRPr="00CE7B6C" w:rsidRDefault="005D4225" w:rsidP="005D42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B6C">
        <w:rPr>
          <w:rFonts w:ascii="Times New Roman" w:hAnsi="Times New Roman" w:cs="Times New Roman"/>
          <w:color w:val="000000"/>
          <w:sz w:val="28"/>
          <w:szCs w:val="28"/>
        </w:rPr>
        <w:t>- осознание необходимости брать на себя ответственность в ситуации психологического выбора, активное неприятие асоциальных поступков;</w:t>
      </w:r>
    </w:p>
    <w:p w14:paraId="286B124D" w14:textId="77777777" w:rsidR="005D4225" w:rsidRDefault="005D4225" w:rsidP="005D42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B6C">
        <w:rPr>
          <w:rFonts w:ascii="Times New Roman" w:hAnsi="Times New Roman" w:cs="Times New Roman"/>
          <w:color w:val="000000"/>
          <w:sz w:val="28"/>
          <w:szCs w:val="28"/>
        </w:rPr>
        <w:t>- ответственное отношение к своим родителям и (или) другим членам семьи на основе осознанного принятия ценностей семейной жизни в соответствии с традициями народов России;</w:t>
      </w:r>
    </w:p>
    <w:p w14:paraId="3BE05071" w14:textId="77777777" w:rsidR="005D4225" w:rsidRPr="00CE7B6C" w:rsidRDefault="005D4225" w:rsidP="005D42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E7B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эстетического воспитания: </w:t>
      </w:r>
    </w:p>
    <w:p w14:paraId="277AD7FE" w14:textId="77777777" w:rsidR="005D4225" w:rsidRPr="00CE7B6C" w:rsidRDefault="005D4225" w:rsidP="005D42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B6C">
        <w:rPr>
          <w:rFonts w:ascii="Times New Roman" w:hAnsi="Times New Roman" w:cs="Times New Roman"/>
          <w:color w:val="000000"/>
          <w:sz w:val="28"/>
          <w:szCs w:val="28"/>
        </w:rPr>
        <w:t xml:space="preserve">- эстетическое отношение к миру, включая эстетику быта, научного и технического творчества, спорта, труда и общественных отношений, стремление создавать вокруг себя эстетически привлекательную среду; </w:t>
      </w:r>
    </w:p>
    <w:p w14:paraId="2EBCF60E" w14:textId="77777777" w:rsidR="005D4225" w:rsidRPr="00CE7B6C" w:rsidRDefault="005D4225" w:rsidP="005D42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B6C">
        <w:rPr>
          <w:rFonts w:ascii="Times New Roman" w:hAnsi="Times New Roman" w:cs="Times New Roman"/>
          <w:color w:val="000000"/>
          <w:sz w:val="28"/>
          <w:szCs w:val="28"/>
        </w:rPr>
        <w:t xml:space="preserve">- готовность к самовыражению, стремление проявлять качества творческой личности; </w:t>
      </w:r>
    </w:p>
    <w:p w14:paraId="22383534" w14:textId="77777777" w:rsidR="005D4225" w:rsidRPr="00CE7B6C" w:rsidRDefault="005D4225" w:rsidP="005D42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E7B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физического воспитания: </w:t>
      </w:r>
    </w:p>
    <w:p w14:paraId="615DD59E" w14:textId="77777777" w:rsidR="005D4225" w:rsidRPr="00CE7B6C" w:rsidRDefault="005D4225" w:rsidP="005D42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B6C">
        <w:rPr>
          <w:rFonts w:ascii="Times New Roman" w:hAnsi="Times New Roman" w:cs="Times New Roman"/>
          <w:color w:val="000000"/>
          <w:sz w:val="28"/>
          <w:szCs w:val="28"/>
        </w:rPr>
        <w:t>- сформированность здорового и безопасного образа жизни, ответственного отношения к своему физическому и психологическому здоровью;</w:t>
      </w:r>
    </w:p>
    <w:p w14:paraId="67D90469" w14:textId="77777777" w:rsidR="005D4225" w:rsidRPr="00CE7B6C" w:rsidRDefault="005D4225" w:rsidP="005D42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B6C">
        <w:rPr>
          <w:rFonts w:ascii="Times New Roman" w:hAnsi="Times New Roman" w:cs="Times New Roman"/>
          <w:color w:val="000000"/>
          <w:sz w:val="28"/>
          <w:szCs w:val="28"/>
        </w:rPr>
        <w:t>- потребность в физическом совершенствовании, занятиях спортивно-оздоровительной деятельностью;</w:t>
      </w:r>
    </w:p>
    <w:p w14:paraId="0B8B0D36" w14:textId="77777777" w:rsidR="005D4225" w:rsidRPr="00CE7B6C" w:rsidRDefault="005D4225" w:rsidP="005D42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B6C">
        <w:rPr>
          <w:rFonts w:ascii="Times New Roman" w:hAnsi="Times New Roman" w:cs="Times New Roman"/>
          <w:color w:val="000000"/>
          <w:sz w:val="28"/>
          <w:szCs w:val="28"/>
        </w:rPr>
        <w:t>- активное неприятие вредных привычек и иных форм причинения вреда физическому и психическому здоровью;</w:t>
      </w:r>
    </w:p>
    <w:p w14:paraId="708674A8" w14:textId="77777777" w:rsidR="005D4225" w:rsidRPr="00CE7B6C" w:rsidRDefault="005D4225" w:rsidP="005D42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E7B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трудового воспитания: </w:t>
      </w:r>
    </w:p>
    <w:p w14:paraId="71363907" w14:textId="77777777" w:rsidR="005D4225" w:rsidRPr="00CE7B6C" w:rsidRDefault="005D4225" w:rsidP="005D42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B6C">
        <w:rPr>
          <w:rFonts w:ascii="Times New Roman" w:hAnsi="Times New Roman" w:cs="Times New Roman"/>
          <w:color w:val="000000"/>
          <w:sz w:val="28"/>
          <w:szCs w:val="28"/>
        </w:rPr>
        <w:t xml:space="preserve"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4836C63E" w14:textId="77777777" w:rsidR="005D4225" w:rsidRPr="00CE7B6C" w:rsidRDefault="005D4225" w:rsidP="005D42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B6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14:paraId="7860065F" w14:textId="77777777" w:rsidR="005D4225" w:rsidRPr="00CE7B6C" w:rsidRDefault="005D4225" w:rsidP="005D42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B6C">
        <w:rPr>
          <w:rFonts w:ascii="Times New Roman" w:hAnsi="Times New Roman" w:cs="Times New Roman"/>
          <w:color w:val="000000"/>
          <w:sz w:val="28"/>
          <w:szCs w:val="28"/>
        </w:rPr>
        <w:t xml:space="preserve">- готовность и способность к образованию и самообразованию на протяжении всей жизни; </w:t>
      </w:r>
    </w:p>
    <w:p w14:paraId="16E16027" w14:textId="77777777" w:rsidR="005D4225" w:rsidRPr="00CE7B6C" w:rsidRDefault="005D4225" w:rsidP="005D42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E7B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ценности научного познания:</w:t>
      </w:r>
    </w:p>
    <w:p w14:paraId="5F327289" w14:textId="77777777" w:rsidR="005D4225" w:rsidRPr="00CE7B6C" w:rsidRDefault="005D4225" w:rsidP="005D42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B6C">
        <w:rPr>
          <w:rFonts w:ascii="Times New Roman" w:hAnsi="Times New Roman" w:cs="Times New Roman"/>
          <w:color w:val="000000"/>
          <w:sz w:val="28"/>
          <w:szCs w:val="28"/>
        </w:rPr>
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2D60DEB7" w14:textId="77777777" w:rsidR="005D4225" w:rsidRPr="00CE7B6C" w:rsidRDefault="005D4225" w:rsidP="005D42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B6C">
        <w:rPr>
          <w:rFonts w:ascii="Times New Roman" w:hAnsi="Times New Roman" w:cs="Times New Roman"/>
          <w:color w:val="000000"/>
          <w:sz w:val="28"/>
          <w:szCs w:val="28"/>
        </w:rPr>
        <w:t>- 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14:paraId="784CF05D" w14:textId="77777777" w:rsidR="005D4225" w:rsidRPr="00CE7B6C" w:rsidRDefault="005D4225" w:rsidP="005D4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B6C">
        <w:rPr>
          <w:rFonts w:ascii="Times New Roman" w:hAnsi="Times New Roman" w:cs="Times New Roman"/>
          <w:color w:val="000000"/>
          <w:sz w:val="28"/>
          <w:szCs w:val="28"/>
        </w:rPr>
        <w:t>Личностные результаты освоения курса «Интеллектуальные игры: от теории к практике» достигаются в единстве учебной и воспитательной деятельности школы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3AAE107A" w14:textId="77777777" w:rsidR="005D4225" w:rsidRPr="00CE7B6C" w:rsidRDefault="005D4225" w:rsidP="005D4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E7B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Метапредметные результаты освоения курса «Интеллектуальные игры: от теории к практике»: </w:t>
      </w:r>
    </w:p>
    <w:p w14:paraId="42BAF95A" w14:textId="77777777" w:rsidR="005D4225" w:rsidRPr="00CE7B6C" w:rsidRDefault="005D4225" w:rsidP="005D4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E7B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Овладение универсальными учебными познавательными действиями: </w:t>
      </w:r>
    </w:p>
    <w:p w14:paraId="19FCD427" w14:textId="77777777" w:rsidR="005D4225" w:rsidRPr="00CE7B6C" w:rsidRDefault="005D4225" w:rsidP="005D4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B6C">
        <w:rPr>
          <w:rFonts w:ascii="Times New Roman" w:hAnsi="Times New Roman" w:cs="Times New Roman"/>
          <w:color w:val="000000"/>
          <w:sz w:val="28"/>
          <w:szCs w:val="28"/>
        </w:rPr>
        <w:t xml:space="preserve">а) базовые логические действия: </w:t>
      </w:r>
    </w:p>
    <w:p w14:paraId="1363A992" w14:textId="77777777" w:rsidR="005D4225" w:rsidRPr="00CE7B6C" w:rsidRDefault="005D4225" w:rsidP="005D4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B6C">
        <w:rPr>
          <w:rFonts w:ascii="Times New Roman" w:hAnsi="Times New Roman" w:cs="Times New Roman"/>
          <w:color w:val="000000"/>
          <w:sz w:val="28"/>
          <w:szCs w:val="28"/>
        </w:rPr>
        <w:t>- самостоятельно формулировать и актуализировать проблему, рассматривать ее всесторонне;</w:t>
      </w:r>
    </w:p>
    <w:p w14:paraId="716D11DD" w14:textId="77777777" w:rsidR="005D4225" w:rsidRPr="00CE7B6C" w:rsidRDefault="005D4225" w:rsidP="005D4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B6C">
        <w:rPr>
          <w:rFonts w:ascii="Times New Roman" w:hAnsi="Times New Roman" w:cs="Times New Roman"/>
          <w:color w:val="000000"/>
          <w:sz w:val="28"/>
          <w:szCs w:val="28"/>
        </w:rPr>
        <w:t xml:space="preserve">- определять цели деятельности, задавать параметры и критерии их достижения; </w:t>
      </w:r>
    </w:p>
    <w:p w14:paraId="00534499" w14:textId="77777777" w:rsidR="005D4225" w:rsidRPr="00CE7B6C" w:rsidRDefault="005D4225" w:rsidP="005D4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B6C">
        <w:rPr>
          <w:rFonts w:ascii="Times New Roman" w:hAnsi="Times New Roman" w:cs="Times New Roman"/>
          <w:color w:val="000000"/>
          <w:sz w:val="28"/>
          <w:szCs w:val="28"/>
        </w:rPr>
        <w:t xml:space="preserve">- выявлять закономерности и противоречия в рассматриваемых явлениях; </w:t>
      </w:r>
    </w:p>
    <w:p w14:paraId="157B580F" w14:textId="77777777" w:rsidR="005D4225" w:rsidRPr="00CE7B6C" w:rsidRDefault="005D4225" w:rsidP="005D4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B6C">
        <w:rPr>
          <w:rFonts w:ascii="Times New Roman" w:hAnsi="Times New Roman" w:cs="Times New Roman"/>
          <w:color w:val="000000"/>
          <w:sz w:val="28"/>
          <w:szCs w:val="28"/>
        </w:rPr>
        <w:t>- вносить коррективы в деятельность, оценивать соответствие результатов целям, оценивать риски последствий деятельности;</w:t>
      </w:r>
    </w:p>
    <w:p w14:paraId="37EDECF3" w14:textId="77777777" w:rsidR="005D4225" w:rsidRPr="00CE7B6C" w:rsidRDefault="005D4225" w:rsidP="005D4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B6C">
        <w:rPr>
          <w:rFonts w:ascii="Times New Roman" w:hAnsi="Times New Roman" w:cs="Times New Roman"/>
          <w:color w:val="000000"/>
          <w:sz w:val="28"/>
          <w:szCs w:val="28"/>
        </w:rPr>
        <w:t>- развивать креативное мышление при решении жизненных проблем;</w:t>
      </w:r>
    </w:p>
    <w:p w14:paraId="3DA802A5" w14:textId="77777777" w:rsidR="005D4225" w:rsidRPr="00CE7B6C" w:rsidRDefault="005D4225" w:rsidP="005D4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B6C">
        <w:rPr>
          <w:rFonts w:ascii="Times New Roman" w:hAnsi="Times New Roman" w:cs="Times New Roman"/>
          <w:color w:val="000000"/>
          <w:sz w:val="28"/>
          <w:szCs w:val="28"/>
        </w:rPr>
        <w:t xml:space="preserve">б) базовые исследовательские действия: </w:t>
      </w:r>
    </w:p>
    <w:p w14:paraId="717A5439" w14:textId="77777777" w:rsidR="005D4225" w:rsidRPr="00CE7B6C" w:rsidRDefault="005D4225" w:rsidP="005D4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B6C">
        <w:rPr>
          <w:rFonts w:ascii="Times New Roman" w:hAnsi="Times New Roman" w:cs="Times New Roman"/>
          <w:color w:val="000000"/>
          <w:sz w:val="28"/>
          <w:szCs w:val="28"/>
        </w:rPr>
        <w:t xml:space="preserve">- владеть навыками учебно-исследовательской и проектной деятельности, навыками разрешения проблем; </w:t>
      </w:r>
    </w:p>
    <w:p w14:paraId="7CFDF834" w14:textId="77777777" w:rsidR="005D4225" w:rsidRPr="00CE7B6C" w:rsidRDefault="005D4225" w:rsidP="005D4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B6C">
        <w:rPr>
          <w:rFonts w:ascii="Times New Roman" w:hAnsi="Times New Roman" w:cs="Times New Roman"/>
          <w:color w:val="000000"/>
          <w:sz w:val="28"/>
          <w:szCs w:val="28"/>
        </w:rPr>
        <w:t>-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3627D981" w14:textId="77777777" w:rsidR="005D4225" w:rsidRPr="00CE7B6C" w:rsidRDefault="005D4225" w:rsidP="005D4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B6C">
        <w:rPr>
          <w:rFonts w:ascii="Times New Roman" w:hAnsi="Times New Roman" w:cs="Times New Roman"/>
          <w:color w:val="000000"/>
          <w:sz w:val="28"/>
          <w:szCs w:val="28"/>
        </w:rPr>
        <w:t>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31CFF205" w14:textId="77777777" w:rsidR="005D4225" w:rsidRPr="00CE7B6C" w:rsidRDefault="005D4225" w:rsidP="005D4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B6C">
        <w:rPr>
          <w:rFonts w:ascii="Times New Roman" w:hAnsi="Times New Roman" w:cs="Times New Roman"/>
          <w:color w:val="000000"/>
          <w:sz w:val="28"/>
          <w:szCs w:val="28"/>
        </w:rPr>
        <w:t xml:space="preserve">- умение ставить и формулировать собственные задачи в образовательной деятельности и жизненных ситуациях; </w:t>
      </w:r>
    </w:p>
    <w:p w14:paraId="11848096" w14:textId="77777777" w:rsidR="005D4225" w:rsidRPr="00CE7B6C" w:rsidRDefault="005D4225" w:rsidP="005D4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B6C">
        <w:rPr>
          <w:rFonts w:ascii="Times New Roman" w:hAnsi="Times New Roman" w:cs="Times New Roman"/>
          <w:color w:val="000000"/>
          <w:sz w:val="28"/>
          <w:szCs w:val="28"/>
        </w:rPr>
        <w:t xml:space="preserve">- 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14:paraId="2345BB02" w14:textId="77777777" w:rsidR="005D4225" w:rsidRPr="00CE7B6C" w:rsidRDefault="005D4225" w:rsidP="005D4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B6C">
        <w:rPr>
          <w:rFonts w:ascii="Times New Roman" w:hAnsi="Times New Roman" w:cs="Times New Roman"/>
          <w:color w:val="000000"/>
          <w:sz w:val="28"/>
          <w:szCs w:val="28"/>
        </w:rPr>
        <w:t xml:space="preserve">- давать оценку новым ситуациям, оценивать приобретенный опыт; </w:t>
      </w:r>
    </w:p>
    <w:p w14:paraId="4523FE43" w14:textId="77777777" w:rsidR="005D4225" w:rsidRPr="00CE7B6C" w:rsidRDefault="005D4225" w:rsidP="005D4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B6C">
        <w:rPr>
          <w:rFonts w:ascii="Times New Roman" w:hAnsi="Times New Roman" w:cs="Times New Roman"/>
          <w:color w:val="000000"/>
          <w:sz w:val="28"/>
          <w:szCs w:val="28"/>
        </w:rPr>
        <w:t xml:space="preserve">- разрабатывать план решения проблемы с учетом анализа имеющихся материальных и нематериальных ресурсов; </w:t>
      </w:r>
    </w:p>
    <w:p w14:paraId="10DE3592" w14:textId="77777777" w:rsidR="005D4225" w:rsidRPr="00CE7B6C" w:rsidRDefault="005D4225" w:rsidP="005D4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B6C">
        <w:rPr>
          <w:rFonts w:ascii="Times New Roman" w:hAnsi="Times New Roman" w:cs="Times New Roman"/>
          <w:color w:val="000000"/>
          <w:sz w:val="28"/>
          <w:szCs w:val="28"/>
        </w:rPr>
        <w:t xml:space="preserve">- уметь переносить знания в познавательную и практическую области жизнедеятельности; </w:t>
      </w:r>
    </w:p>
    <w:p w14:paraId="37B9E4BA" w14:textId="77777777" w:rsidR="005D4225" w:rsidRPr="00CE7B6C" w:rsidRDefault="005D4225" w:rsidP="005D4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B6C">
        <w:rPr>
          <w:rFonts w:ascii="Times New Roman" w:hAnsi="Times New Roman" w:cs="Times New Roman"/>
          <w:color w:val="000000"/>
          <w:sz w:val="28"/>
          <w:szCs w:val="28"/>
        </w:rPr>
        <w:t>- уметь интегрировать знания из разных предметных областей;</w:t>
      </w:r>
    </w:p>
    <w:p w14:paraId="7188805E" w14:textId="77777777" w:rsidR="005D4225" w:rsidRPr="00CE7B6C" w:rsidRDefault="005D4225" w:rsidP="005D4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B6C">
        <w:rPr>
          <w:rFonts w:ascii="Times New Roman" w:hAnsi="Times New Roman" w:cs="Times New Roman"/>
          <w:color w:val="000000"/>
          <w:sz w:val="28"/>
          <w:szCs w:val="28"/>
        </w:rPr>
        <w:t xml:space="preserve"> в) работа с информацией: </w:t>
      </w:r>
    </w:p>
    <w:p w14:paraId="1CB19D52" w14:textId="77777777" w:rsidR="005D4225" w:rsidRPr="00CE7B6C" w:rsidRDefault="005D4225" w:rsidP="005D4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B6C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64ED2057" w14:textId="77777777" w:rsidR="005D4225" w:rsidRPr="00CE7B6C" w:rsidRDefault="005D4225" w:rsidP="005D4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B6C">
        <w:rPr>
          <w:rFonts w:ascii="Times New Roman" w:hAnsi="Times New Roman" w:cs="Times New Roman"/>
          <w:color w:val="000000"/>
          <w:sz w:val="28"/>
          <w:szCs w:val="28"/>
        </w:rPr>
        <w:t>- оценивать достоверность, легитимность информации, ее соответствие правовым и морально-этическим нормам;</w:t>
      </w:r>
    </w:p>
    <w:p w14:paraId="77FE835E" w14:textId="77777777" w:rsidR="005D4225" w:rsidRPr="00CE7B6C" w:rsidRDefault="005D4225" w:rsidP="005D4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B6C">
        <w:rPr>
          <w:rFonts w:ascii="Times New Roman" w:hAnsi="Times New Roman" w:cs="Times New Roman"/>
          <w:color w:val="000000"/>
          <w:sz w:val="28"/>
          <w:szCs w:val="28"/>
        </w:rPr>
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14:paraId="7A029E36" w14:textId="77777777" w:rsidR="005D4225" w:rsidRPr="00CE7B6C" w:rsidRDefault="005D4225" w:rsidP="005D4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E7B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Овладение универсальными коммуникативными действиями:</w:t>
      </w:r>
    </w:p>
    <w:p w14:paraId="517C8191" w14:textId="77777777" w:rsidR="005D4225" w:rsidRPr="00CE7B6C" w:rsidRDefault="005D4225" w:rsidP="005D4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B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E7B6C">
        <w:rPr>
          <w:rFonts w:ascii="Times New Roman" w:hAnsi="Times New Roman" w:cs="Times New Roman"/>
          <w:color w:val="000000"/>
          <w:sz w:val="28"/>
          <w:szCs w:val="28"/>
        </w:rPr>
        <w:t xml:space="preserve">а) общение: </w:t>
      </w:r>
    </w:p>
    <w:p w14:paraId="30836C92" w14:textId="77777777" w:rsidR="005D4225" w:rsidRPr="00CE7B6C" w:rsidRDefault="005D4225" w:rsidP="005D4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B6C">
        <w:rPr>
          <w:rFonts w:ascii="Times New Roman" w:hAnsi="Times New Roman" w:cs="Times New Roman"/>
          <w:color w:val="000000"/>
          <w:sz w:val="28"/>
          <w:szCs w:val="28"/>
        </w:rPr>
        <w:t>- осуществлять коммуникации во всех сферах жизни;</w:t>
      </w:r>
    </w:p>
    <w:p w14:paraId="3CE8EF29" w14:textId="77777777" w:rsidR="005D4225" w:rsidRPr="00CE7B6C" w:rsidRDefault="005D4225" w:rsidP="005D4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B6C">
        <w:rPr>
          <w:rFonts w:ascii="Times New Roman" w:hAnsi="Times New Roman" w:cs="Times New Roman"/>
          <w:color w:val="000000"/>
          <w:sz w:val="28"/>
          <w:szCs w:val="28"/>
        </w:rPr>
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4F2BD4BB" w14:textId="77777777" w:rsidR="005D4225" w:rsidRPr="00CE7B6C" w:rsidRDefault="005D4225" w:rsidP="005D4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B6C">
        <w:rPr>
          <w:rFonts w:ascii="Times New Roman" w:hAnsi="Times New Roman" w:cs="Times New Roman"/>
          <w:color w:val="000000"/>
          <w:sz w:val="28"/>
          <w:szCs w:val="28"/>
        </w:rPr>
        <w:t>- владеть различными способами общения и взаимодействия;</w:t>
      </w:r>
    </w:p>
    <w:p w14:paraId="5F8CE5CB" w14:textId="77777777" w:rsidR="005D4225" w:rsidRPr="00CE7B6C" w:rsidRDefault="005D4225" w:rsidP="005D4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B6C">
        <w:rPr>
          <w:rFonts w:ascii="Times New Roman" w:hAnsi="Times New Roman" w:cs="Times New Roman"/>
          <w:color w:val="000000"/>
          <w:sz w:val="28"/>
          <w:szCs w:val="28"/>
        </w:rPr>
        <w:t>- аргументированно вести диалог, уметь смягчать конфликтные ситуации;</w:t>
      </w:r>
    </w:p>
    <w:p w14:paraId="3B58911C" w14:textId="77777777" w:rsidR="005D4225" w:rsidRPr="00CE7B6C" w:rsidRDefault="005D4225" w:rsidP="005D4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B6C">
        <w:rPr>
          <w:rFonts w:ascii="Times New Roman" w:hAnsi="Times New Roman" w:cs="Times New Roman"/>
          <w:color w:val="000000"/>
          <w:sz w:val="28"/>
          <w:szCs w:val="28"/>
        </w:rPr>
        <w:t xml:space="preserve">- развернуто и логично излагать свою точку зрения с использованием языковых средств; </w:t>
      </w:r>
    </w:p>
    <w:p w14:paraId="4FC3BC62" w14:textId="77777777" w:rsidR="005D4225" w:rsidRPr="00CE7B6C" w:rsidRDefault="005D4225" w:rsidP="005D4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B6C">
        <w:rPr>
          <w:rFonts w:ascii="Times New Roman" w:hAnsi="Times New Roman" w:cs="Times New Roman"/>
          <w:color w:val="000000"/>
          <w:sz w:val="28"/>
          <w:szCs w:val="28"/>
        </w:rPr>
        <w:t>б) совместная деятельность:</w:t>
      </w:r>
    </w:p>
    <w:p w14:paraId="231ED3F2" w14:textId="77777777" w:rsidR="005D4225" w:rsidRPr="00CE7B6C" w:rsidRDefault="005D4225" w:rsidP="005D4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B6C">
        <w:rPr>
          <w:rFonts w:ascii="Times New Roman" w:hAnsi="Times New Roman" w:cs="Times New Roman"/>
          <w:color w:val="000000"/>
          <w:sz w:val="28"/>
          <w:szCs w:val="28"/>
        </w:rPr>
        <w:t xml:space="preserve">- понимать и использовать преимущества командной и индивидуальной работы; </w:t>
      </w:r>
    </w:p>
    <w:p w14:paraId="70B5A44E" w14:textId="77777777" w:rsidR="005D4225" w:rsidRPr="00CE7B6C" w:rsidRDefault="005D4225" w:rsidP="005D4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B6C">
        <w:rPr>
          <w:rFonts w:ascii="Times New Roman" w:hAnsi="Times New Roman" w:cs="Times New Roman"/>
          <w:color w:val="000000"/>
          <w:sz w:val="28"/>
          <w:szCs w:val="28"/>
        </w:rPr>
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</w:r>
    </w:p>
    <w:p w14:paraId="036D49CA" w14:textId="77777777" w:rsidR="005D4225" w:rsidRPr="00CE7B6C" w:rsidRDefault="005D4225" w:rsidP="005D4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B6C">
        <w:rPr>
          <w:rFonts w:ascii="Times New Roman" w:hAnsi="Times New Roman" w:cs="Times New Roman"/>
          <w:color w:val="000000"/>
          <w:sz w:val="28"/>
          <w:szCs w:val="28"/>
        </w:rPr>
        <w:t>- предлагать новые проекты, оценивать идеи с позиции новизны, оригинальности, практической значимости;</w:t>
      </w:r>
    </w:p>
    <w:p w14:paraId="12B46AD4" w14:textId="77777777" w:rsidR="005D4225" w:rsidRPr="00CE7B6C" w:rsidRDefault="005D4225" w:rsidP="005D4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B6C">
        <w:rPr>
          <w:rFonts w:ascii="Times New Roman" w:hAnsi="Times New Roman" w:cs="Times New Roman"/>
          <w:color w:val="000000"/>
          <w:sz w:val="28"/>
          <w:szCs w:val="28"/>
        </w:rPr>
        <w:t>- 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2E731372" w14:textId="77777777" w:rsidR="005D4225" w:rsidRPr="00CE7B6C" w:rsidRDefault="005D4225" w:rsidP="005D42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E7B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Овладение универсальными регулятивными действиями: </w:t>
      </w:r>
    </w:p>
    <w:p w14:paraId="0FBDBA62" w14:textId="77777777" w:rsidR="005D4225" w:rsidRPr="00CE7B6C" w:rsidRDefault="005D4225" w:rsidP="005D42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B6C">
        <w:rPr>
          <w:rFonts w:ascii="Times New Roman" w:hAnsi="Times New Roman" w:cs="Times New Roman"/>
          <w:color w:val="000000"/>
          <w:sz w:val="28"/>
          <w:szCs w:val="28"/>
        </w:rPr>
        <w:t>а) самоорганизация:</w:t>
      </w:r>
    </w:p>
    <w:p w14:paraId="7CA3FD64" w14:textId="77777777" w:rsidR="005D4225" w:rsidRPr="00CE7B6C" w:rsidRDefault="005D4225" w:rsidP="005D42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B6C">
        <w:rPr>
          <w:rFonts w:ascii="Times New Roman" w:hAnsi="Times New Roman" w:cs="Times New Roman"/>
          <w:color w:val="000000"/>
          <w:sz w:val="28"/>
          <w:szCs w:val="28"/>
        </w:rPr>
        <w:t xml:space="preserve"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 - самостоятельно составлять план решения проблемы с учетом имеющихся ресурсов, собственных возможностей и предпочтений; </w:t>
      </w:r>
    </w:p>
    <w:p w14:paraId="3A3CE395" w14:textId="77777777" w:rsidR="005D4225" w:rsidRPr="00CE7B6C" w:rsidRDefault="005D4225" w:rsidP="005D42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B6C">
        <w:rPr>
          <w:rFonts w:ascii="Times New Roman" w:hAnsi="Times New Roman" w:cs="Times New Roman"/>
          <w:color w:val="000000"/>
          <w:sz w:val="28"/>
          <w:szCs w:val="28"/>
        </w:rPr>
        <w:t xml:space="preserve">- давать оценку новым ситуациям; </w:t>
      </w:r>
    </w:p>
    <w:p w14:paraId="4CF3A784" w14:textId="77777777" w:rsidR="005D4225" w:rsidRPr="00CE7B6C" w:rsidRDefault="005D4225" w:rsidP="005D42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B6C">
        <w:rPr>
          <w:rFonts w:ascii="Times New Roman" w:hAnsi="Times New Roman" w:cs="Times New Roman"/>
          <w:color w:val="000000"/>
          <w:sz w:val="28"/>
          <w:szCs w:val="28"/>
        </w:rPr>
        <w:t xml:space="preserve">- расширять рамки учебного предмета на основе личных предпочтений; </w:t>
      </w:r>
    </w:p>
    <w:p w14:paraId="3A6E4B5F" w14:textId="77777777" w:rsidR="005D4225" w:rsidRPr="00CE7B6C" w:rsidRDefault="005D4225" w:rsidP="005D42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B6C">
        <w:rPr>
          <w:rFonts w:ascii="Times New Roman" w:hAnsi="Times New Roman" w:cs="Times New Roman"/>
          <w:color w:val="000000"/>
          <w:sz w:val="28"/>
          <w:szCs w:val="28"/>
        </w:rPr>
        <w:t xml:space="preserve">- делать осознанный выбор, аргументировать его, брать ответственность за решение; - оценивать приобретенный опыт; </w:t>
      </w:r>
    </w:p>
    <w:p w14:paraId="344E3BE0" w14:textId="77777777" w:rsidR="005D4225" w:rsidRPr="00CE7B6C" w:rsidRDefault="005D4225" w:rsidP="005D42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B6C">
        <w:rPr>
          <w:rFonts w:ascii="Times New Roman" w:hAnsi="Times New Roman" w:cs="Times New Roman"/>
          <w:color w:val="000000"/>
          <w:sz w:val="28"/>
          <w:szCs w:val="28"/>
        </w:rPr>
        <w:t>б) самоконтроль:</w:t>
      </w:r>
    </w:p>
    <w:p w14:paraId="385BDB57" w14:textId="77777777" w:rsidR="005D4225" w:rsidRPr="00CE7B6C" w:rsidRDefault="005D4225" w:rsidP="005D42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B6C">
        <w:rPr>
          <w:rFonts w:ascii="Times New Roman" w:hAnsi="Times New Roman" w:cs="Times New Roman"/>
          <w:color w:val="000000"/>
          <w:sz w:val="28"/>
          <w:szCs w:val="28"/>
        </w:rPr>
        <w:t>- давать оценку новым ситуациям, вносить коррективы в деятельность, оценивать соответствие результатов целям;</w:t>
      </w:r>
    </w:p>
    <w:p w14:paraId="36FA5FB7" w14:textId="77777777" w:rsidR="005D4225" w:rsidRPr="00CE7B6C" w:rsidRDefault="005D4225" w:rsidP="005D42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B6C">
        <w:rPr>
          <w:rFonts w:ascii="Times New Roman" w:hAnsi="Times New Roman" w:cs="Times New Roman"/>
          <w:color w:val="000000"/>
          <w:sz w:val="28"/>
          <w:szCs w:val="28"/>
        </w:rPr>
        <w:t>- 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14:paraId="3E36B16B" w14:textId="77777777" w:rsidR="005D4225" w:rsidRPr="00CE7B6C" w:rsidRDefault="005D4225" w:rsidP="005D42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B6C">
        <w:rPr>
          <w:rFonts w:ascii="Times New Roman" w:hAnsi="Times New Roman" w:cs="Times New Roman"/>
          <w:color w:val="000000"/>
          <w:sz w:val="28"/>
          <w:szCs w:val="28"/>
        </w:rPr>
        <w:t xml:space="preserve">- использовать приемы рефлексии для оценки ситуации, выбора верного решения; </w:t>
      </w:r>
    </w:p>
    <w:p w14:paraId="534129B7" w14:textId="77777777" w:rsidR="005D4225" w:rsidRPr="00CE7B6C" w:rsidRDefault="005D4225" w:rsidP="005D42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B6C">
        <w:rPr>
          <w:rFonts w:ascii="Times New Roman" w:hAnsi="Times New Roman" w:cs="Times New Roman"/>
          <w:color w:val="000000"/>
          <w:sz w:val="28"/>
          <w:szCs w:val="28"/>
        </w:rPr>
        <w:t>- уметь оценивать риски и своевременно принимать решения по их снижению;</w:t>
      </w:r>
    </w:p>
    <w:p w14:paraId="05EA3524" w14:textId="77777777" w:rsidR="005D4225" w:rsidRPr="00CE7B6C" w:rsidRDefault="005D4225" w:rsidP="005D42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B6C">
        <w:rPr>
          <w:rFonts w:ascii="Times New Roman" w:hAnsi="Times New Roman" w:cs="Times New Roman"/>
          <w:color w:val="000000"/>
          <w:sz w:val="28"/>
          <w:szCs w:val="28"/>
        </w:rPr>
        <w:t xml:space="preserve">в) эмоциональный интеллект, предполагающий сформированность: </w:t>
      </w:r>
    </w:p>
    <w:p w14:paraId="05054986" w14:textId="77777777" w:rsidR="005D4225" w:rsidRPr="00CE7B6C" w:rsidRDefault="005D4225" w:rsidP="005D42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B6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себе; </w:t>
      </w:r>
    </w:p>
    <w:p w14:paraId="36E249EF" w14:textId="77777777" w:rsidR="005D4225" w:rsidRPr="00CE7B6C" w:rsidRDefault="005D4225" w:rsidP="005D42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B6C">
        <w:rPr>
          <w:rFonts w:ascii="Times New Roman" w:hAnsi="Times New Roman" w:cs="Times New Roman"/>
          <w:color w:val="000000"/>
          <w:sz w:val="28"/>
          <w:szCs w:val="28"/>
        </w:rPr>
        <w:t>- 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14:paraId="223B2EC4" w14:textId="77777777" w:rsidR="005D4225" w:rsidRPr="00CE7B6C" w:rsidRDefault="005D4225" w:rsidP="005D42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B6C">
        <w:rPr>
          <w:rFonts w:ascii="Times New Roman" w:hAnsi="Times New Roman" w:cs="Times New Roman"/>
          <w:color w:val="000000"/>
          <w:sz w:val="28"/>
          <w:szCs w:val="28"/>
        </w:rPr>
        <w:t xml:space="preserve">- 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14:paraId="537DDFFB" w14:textId="77777777" w:rsidR="005D4225" w:rsidRPr="00CE7B6C" w:rsidRDefault="005D4225" w:rsidP="005D42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B6C">
        <w:rPr>
          <w:rFonts w:ascii="Times New Roman" w:hAnsi="Times New Roman" w:cs="Times New Roman"/>
          <w:color w:val="000000"/>
          <w:sz w:val="28"/>
          <w:szCs w:val="28"/>
        </w:rPr>
        <w:t>- 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1F0684AA" w14:textId="77777777" w:rsidR="005D4225" w:rsidRPr="00CE7B6C" w:rsidRDefault="005D4225" w:rsidP="005D42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B6C">
        <w:rPr>
          <w:rFonts w:ascii="Times New Roman" w:hAnsi="Times New Roman" w:cs="Times New Roman"/>
          <w:color w:val="000000"/>
          <w:sz w:val="28"/>
          <w:szCs w:val="28"/>
        </w:rPr>
        <w:t xml:space="preserve">- социальных навыков, включающих способность выстраивать отношения с другими людьми, заботиться, проявлять интерес и разрешать конфликты; </w:t>
      </w:r>
    </w:p>
    <w:p w14:paraId="581C377C" w14:textId="77777777" w:rsidR="005D4225" w:rsidRPr="00CE7B6C" w:rsidRDefault="005D4225" w:rsidP="005D42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B6C">
        <w:rPr>
          <w:rFonts w:ascii="Times New Roman" w:hAnsi="Times New Roman" w:cs="Times New Roman"/>
          <w:color w:val="000000"/>
          <w:sz w:val="28"/>
          <w:szCs w:val="28"/>
        </w:rPr>
        <w:t xml:space="preserve">г) принятие себя и других людей: </w:t>
      </w:r>
    </w:p>
    <w:p w14:paraId="4D89860F" w14:textId="77777777" w:rsidR="005D4225" w:rsidRPr="00CE7B6C" w:rsidRDefault="005D4225" w:rsidP="005D42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B6C">
        <w:rPr>
          <w:rFonts w:ascii="Times New Roman" w:hAnsi="Times New Roman" w:cs="Times New Roman"/>
          <w:color w:val="000000"/>
          <w:sz w:val="28"/>
          <w:szCs w:val="28"/>
        </w:rPr>
        <w:t xml:space="preserve">- принимать себя, понимая свои недостатки и достоинства; </w:t>
      </w:r>
    </w:p>
    <w:p w14:paraId="2FE8CA83" w14:textId="77777777" w:rsidR="005D4225" w:rsidRPr="00CE7B6C" w:rsidRDefault="005D4225" w:rsidP="005D42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B6C">
        <w:rPr>
          <w:rFonts w:ascii="Times New Roman" w:hAnsi="Times New Roman" w:cs="Times New Roman"/>
          <w:color w:val="000000"/>
          <w:sz w:val="28"/>
          <w:szCs w:val="28"/>
        </w:rPr>
        <w:t xml:space="preserve">- принимать мотивы и аргументы других людей при анализе результатов деятельности; </w:t>
      </w:r>
    </w:p>
    <w:p w14:paraId="10ADCDFF" w14:textId="77777777" w:rsidR="005D4225" w:rsidRPr="00CE7B6C" w:rsidRDefault="005D4225" w:rsidP="005D42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B6C">
        <w:rPr>
          <w:rFonts w:ascii="Times New Roman" w:hAnsi="Times New Roman" w:cs="Times New Roman"/>
          <w:color w:val="000000"/>
          <w:sz w:val="28"/>
          <w:szCs w:val="28"/>
        </w:rPr>
        <w:t xml:space="preserve">- признавать свое право и право других людей на ошибки; </w:t>
      </w:r>
    </w:p>
    <w:p w14:paraId="76C47145" w14:textId="77777777" w:rsidR="005D4225" w:rsidRPr="00CE7B6C" w:rsidRDefault="005D4225" w:rsidP="005D42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B6C">
        <w:rPr>
          <w:rFonts w:ascii="Times New Roman" w:hAnsi="Times New Roman" w:cs="Times New Roman"/>
          <w:color w:val="000000"/>
          <w:sz w:val="28"/>
          <w:szCs w:val="28"/>
        </w:rPr>
        <w:t>- развивать способность понимать мир с позиции другого человека.</w:t>
      </w:r>
    </w:p>
    <w:p w14:paraId="693A68C3" w14:textId="77777777" w:rsidR="005D4225" w:rsidRPr="00CE7B6C" w:rsidRDefault="005D4225" w:rsidP="005D42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E7B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Предметные результаты курса «Интеллектуальные игры: от теории к практике»: </w:t>
      </w:r>
    </w:p>
    <w:p w14:paraId="00D1F50F" w14:textId="77777777" w:rsidR="005D4225" w:rsidRPr="00CE7B6C" w:rsidRDefault="005D4225" w:rsidP="005D42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B6C">
        <w:rPr>
          <w:rFonts w:ascii="Times New Roman" w:hAnsi="Times New Roman" w:cs="Times New Roman"/>
          <w:color w:val="000000"/>
          <w:sz w:val="28"/>
          <w:szCs w:val="28"/>
        </w:rPr>
        <w:t xml:space="preserve">-освоение обучающимися в ходе изучения учебного курса научных знаний, умений и способов действий, специфических для соответствующей предметной области; </w:t>
      </w:r>
    </w:p>
    <w:p w14:paraId="11B2E95D" w14:textId="77777777" w:rsidR="005D4225" w:rsidRPr="00CE7B6C" w:rsidRDefault="005D4225" w:rsidP="005D42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B6C">
        <w:rPr>
          <w:rFonts w:ascii="Times New Roman" w:hAnsi="Times New Roman" w:cs="Times New Roman"/>
          <w:color w:val="000000"/>
          <w:sz w:val="28"/>
          <w:szCs w:val="28"/>
        </w:rPr>
        <w:t>-виды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проектов.</w:t>
      </w:r>
    </w:p>
    <w:p w14:paraId="17AF4F02" w14:textId="77777777" w:rsidR="005D4225" w:rsidRPr="00CE7B6C" w:rsidRDefault="005D4225" w:rsidP="005D42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B76C3E0" w14:textId="77777777" w:rsidR="005D4225" w:rsidRPr="00CE7B6C" w:rsidRDefault="005D4225" w:rsidP="005D42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7B6C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p w14:paraId="564536C9" w14:textId="77777777" w:rsidR="005D4225" w:rsidRPr="00CE7B6C" w:rsidRDefault="005D4225" w:rsidP="005D42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065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"/>
        <w:gridCol w:w="3877"/>
        <w:gridCol w:w="1330"/>
        <w:gridCol w:w="2093"/>
        <w:gridCol w:w="2248"/>
      </w:tblGrid>
      <w:tr w:rsidR="005D4225" w:rsidRPr="00CE7B6C" w14:paraId="3D0C51EA" w14:textId="77777777" w:rsidTr="00F11A7A">
        <w:trPr>
          <w:trHeight w:val="84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853AD6A" w14:textId="77777777" w:rsidR="005D4225" w:rsidRPr="00CE7B6C" w:rsidRDefault="005D4225" w:rsidP="00F1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7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D3080AA" w14:textId="77777777" w:rsidR="005D4225" w:rsidRPr="00CE7B6C" w:rsidRDefault="005D4225" w:rsidP="00F1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7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8C4ECB3" w14:textId="77777777" w:rsidR="005D4225" w:rsidRPr="00CE7B6C" w:rsidRDefault="005D4225" w:rsidP="00F1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7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5B95B14" w14:textId="77777777" w:rsidR="005D4225" w:rsidRPr="00CE7B6C" w:rsidRDefault="005D4225" w:rsidP="00F1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7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</w:t>
            </w:r>
          </w:p>
          <w:p w14:paraId="72E7F61D" w14:textId="77777777" w:rsidR="005D4225" w:rsidRPr="00CE7B6C" w:rsidRDefault="005D4225" w:rsidP="00F11A7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7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организации</w:t>
            </w:r>
          </w:p>
          <w:p w14:paraId="47D9AD4C" w14:textId="77777777" w:rsidR="005D4225" w:rsidRPr="00CE7B6C" w:rsidRDefault="005D4225" w:rsidP="00F1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7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4DA12B5" w14:textId="77777777" w:rsidR="005D4225" w:rsidRPr="00CE7B6C" w:rsidRDefault="005D4225" w:rsidP="00F1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7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Электронные образовательные ресурсы</w:t>
            </w:r>
          </w:p>
        </w:tc>
      </w:tr>
      <w:tr w:rsidR="005D4225" w:rsidRPr="00CE7B6C" w14:paraId="0FDAD9B6" w14:textId="77777777" w:rsidTr="00F11A7A">
        <w:trPr>
          <w:trHeight w:val="283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CAF65A3" w14:textId="44C82E98" w:rsidR="005D4225" w:rsidRPr="00CE7B6C" w:rsidRDefault="006166A0" w:rsidP="006166A0">
            <w:pPr>
              <w:spacing w:after="0" w:line="240" w:lineRule="auto"/>
              <w:rPr>
                <w:rFonts w:ascii="Courier New" w:eastAsia="Times New Roman" w:hAnsi="Courier New" w:cs="Courier New"/>
                <w:sz w:val="10"/>
                <w:szCs w:val="10"/>
                <w:lang w:eastAsia="ru-RU"/>
              </w:rPr>
            </w:pPr>
            <w:r w:rsidRPr="00616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4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Мультимедийные технологии</w:t>
            </w:r>
            <w:r w:rsidRPr="00616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5D4225" w:rsidRPr="00990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(10 часов)</w:t>
            </w:r>
          </w:p>
        </w:tc>
      </w:tr>
      <w:tr w:rsidR="005D4225" w:rsidRPr="00CE7B6C" w14:paraId="0BF30930" w14:textId="77777777" w:rsidTr="00F11A7A">
        <w:trPr>
          <w:trHeight w:val="1103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9DED722" w14:textId="77777777" w:rsidR="005D4225" w:rsidRPr="00CE7B6C" w:rsidRDefault="005D4225" w:rsidP="00F1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4F02026" w14:textId="73238626" w:rsidR="005D4225" w:rsidRPr="00CE7B6C" w:rsidRDefault="006166A0" w:rsidP="0061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Компьютерные презентации с использованием мультимедиа технологии.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B0E21C1" w14:textId="77777777" w:rsidR="005D4225" w:rsidRPr="00CE7B6C" w:rsidRDefault="005D4225" w:rsidP="00F1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CE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831BBB0" w14:textId="77777777" w:rsidR="005D4225" w:rsidRDefault="005D4225" w:rsidP="00F1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</w:t>
            </w:r>
          </w:p>
          <w:p w14:paraId="76FA08DB" w14:textId="77777777" w:rsidR="005D4225" w:rsidRDefault="005D4225" w:rsidP="00F1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132A30E" w14:textId="77777777" w:rsidR="005D4225" w:rsidRPr="00CE7B6C" w:rsidRDefault="005D4225" w:rsidP="00F1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 в малых группах.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646B3" w14:textId="77777777" w:rsidR="005D4225" w:rsidRPr="00CE7B6C" w:rsidRDefault="005D4225" w:rsidP="00F1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225" w:rsidRPr="00CE7B6C" w14:paraId="735E0FE7" w14:textId="77777777" w:rsidTr="00F11A7A">
        <w:trPr>
          <w:trHeight w:val="111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5B426D8" w14:textId="77777777" w:rsidR="005D4225" w:rsidRPr="00CE7B6C" w:rsidRDefault="005D4225" w:rsidP="00F1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B42ECFB" w14:textId="4E98069E" w:rsidR="005D4225" w:rsidRPr="00CE7B6C" w:rsidRDefault="006166A0" w:rsidP="00F1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клипов.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18A4216" w14:textId="77777777" w:rsidR="005D4225" w:rsidRPr="00CE7B6C" w:rsidRDefault="005D4225" w:rsidP="00F1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CE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01604DC" w14:textId="77777777" w:rsidR="005D4225" w:rsidRDefault="005D4225" w:rsidP="00F1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</w:t>
            </w:r>
          </w:p>
          <w:p w14:paraId="57C52E9C" w14:textId="77777777" w:rsidR="005D4225" w:rsidRDefault="005D4225" w:rsidP="00F1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299EEFA" w14:textId="77777777" w:rsidR="005D4225" w:rsidRPr="00CE7B6C" w:rsidRDefault="005D4225" w:rsidP="00F1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 в малых группах.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71B5F4" w14:textId="77777777" w:rsidR="005D4225" w:rsidRPr="00CE7B6C" w:rsidRDefault="005D4225" w:rsidP="00F1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225" w:rsidRPr="00CE7B6C" w14:paraId="2CBC5265" w14:textId="77777777" w:rsidTr="00F11A7A">
        <w:trPr>
          <w:trHeight w:val="84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A950EF2" w14:textId="77777777" w:rsidR="005D4225" w:rsidRPr="00CE7B6C" w:rsidRDefault="005D4225" w:rsidP="00F1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F3732FC" w14:textId="77777777" w:rsidR="006166A0" w:rsidRPr="006166A0" w:rsidRDefault="006166A0" w:rsidP="0061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презентация.</w:t>
            </w:r>
          </w:p>
          <w:p w14:paraId="436B47D6" w14:textId="02EAA7E2" w:rsidR="005D4225" w:rsidRPr="00CE7B6C" w:rsidRDefault="005D4225" w:rsidP="00F1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5AFA234" w14:textId="77777777" w:rsidR="005D4225" w:rsidRPr="00CE7B6C" w:rsidRDefault="005D4225" w:rsidP="00F1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CE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EE66FA" w14:textId="77777777" w:rsidR="005D4225" w:rsidRDefault="005D4225" w:rsidP="00F1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</w:t>
            </w:r>
          </w:p>
          <w:p w14:paraId="7DF16699" w14:textId="77777777" w:rsidR="005D4225" w:rsidRDefault="005D4225" w:rsidP="00F1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249E354" w14:textId="77777777" w:rsidR="005D4225" w:rsidRDefault="005D4225" w:rsidP="00F11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 в малых группах.</w:t>
            </w:r>
          </w:p>
          <w:p w14:paraId="1BC3EB93" w14:textId="77777777" w:rsidR="006166A0" w:rsidRDefault="006166A0" w:rsidP="00F11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0F9FD5C" w14:textId="77777777" w:rsidR="006166A0" w:rsidRPr="00CE7B6C" w:rsidRDefault="006166A0" w:rsidP="00F1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97CFB" w14:textId="77777777" w:rsidR="005D4225" w:rsidRPr="00CE7B6C" w:rsidRDefault="005D4225" w:rsidP="00F1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225" w:rsidRPr="00CE7B6C" w14:paraId="718A730B" w14:textId="77777777" w:rsidTr="00F11A7A">
        <w:trPr>
          <w:trHeight w:val="283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FB1C2C9" w14:textId="1EF4E58A" w:rsidR="005D4225" w:rsidRPr="00CE7B6C" w:rsidRDefault="006166A0" w:rsidP="0061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Раздел 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4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Информационно-коммуникационные</w:t>
            </w:r>
            <w:r w:rsidRPr="00616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технологии.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(10 часов)</w:t>
            </w:r>
          </w:p>
        </w:tc>
      </w:tr>
      <w:tr w:rsidR="005D4225" w:rsidRPr="00CE7B6C" w14:paraId="070C8921" w14:textId="77777777" w:rsidTr="00F11A7A">
        <w:trPr>
          <w:trHeight w:val="56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76C633B" w14:textId="77777777" w:rsidR="005D4225" w:rsidRPr="00CE7B6C" w:rsidRDefault="005D4225" w:rsidP="00F1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27C08D" w14:textId="60A92E3D" w:rsidR="005D4225" w:rsidRPr="00CE7B6C" w:rsidRDefault="006166A0" w:rsidP="00F1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Локальные и глобальные компьютерные информационные сети. Информационные ресурсы и  сервисы компьютерной сети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12AD33" w14:textId="7CED4052" w:rsidR="005D4225" w:rsidRPr="00CE7B6C" w:rsidRDefault="006166A0" w:rsidP="00F1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B8B5E6A" w14:textId="77777777" w:rsidR="005D4225" w:rsidRDefault="005D4225" w:rsidP="00F1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</w:t>
            </w:r>
          </w:p>
          <w:p w14:paraId="4CB1B6AA" w14:textId="77777777" w:rsidR="005D4225" w:rsidRDefault="005D4225" w:rsidP="00F1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8B96D66" w14:textId="77777777" w:rsidR="005D4225" w:rsidRPr="00CE7B6C" w:rsidRDefault="005D4225" w:rsidP="00F1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 в малых группах.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A6D37F" w14:textId="77777777" w:rsidR="005D4225" w:rsidRPr="00CE7B6C" w:rsidRDefault="005D4225" w:rsidP="00F1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225" w:rsidRPr="00596035" w14:paraId="0623A540" w14:textId="77777777" w:rsidTr="00F11A7A">
        <w:trPr>
          <w:trHeight w:val="56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6F5703D" w14:textId="77777777" w:rsidR="005D4225" w:rsidRPr="00CE7B6C" w:rsidRDefault="005D4225" w:rsidP="00F1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0DF7EF3" w14:textId="6E208EF1" w:rsidR="005D4225" w:rsidRPr="00CE7B6C" w:rsidRDefault="006166A0" w:rsidP="00F1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Интернет: всемирная паутина - технология World Wide Web, файловые архивы, интерактивное общение.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915D8E3" w14:textId="74C9F223" w:rsidR="005D4225" w:rsidRPr="00CE7B6C" w:rsidRDefault="006166A0" w:rsidP="00F1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62E678B" w14:textId="77777777" w:rsidR="005D4225" w:rsidRDefault="005D4225" w:rsidP="00F1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</w:t>
            </w:r>
          </w:p>
          <w:p w14:paraId="3D46E243" w14:textId="77777777" w:rsidR="005D4225" w:rsidRDefault="005D4225" w:rsidP="00F1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36308F7" w14:textId="77777777" w:rsidR="005D4225" w:rsidRPr="00596035" w:rsidRDefault="005D4225" w:rsidP="00F1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 в малых группах.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5BE9C2" w14:textId="77777777" w:rsidR="005D4225" w:rsidRPr="00596035" w:rsidRDefault="005D4225" w:rsidP="00F1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6A0" w:rsidRPr="00596035" w14:paraId="1EDBF5FF" w14:textId="77777777" w:rsidTr="00F11A7A">
        <w:trPr>
          <w:trHeight w:val="56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8FD6922" w14:textId="77790B54" w:rsidR="006166A0" w:rsidRPr="00CE7B6C" w:rsidRDefault="006166A0" w:rsidP="00F11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CB72174" w14:textId="555FBF76" w:rsidR="006166A0" w:rsidRDefault="006166A0" w:rsidP="00F1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Адресация в Интернете. Маршрутизация и транспортировка данных по компьютерным сетям.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88B52C0" w14:textId="7BDC9BC1" w:rsidR="006166A0" w:rsidRPr="00CE7B6C" w:rsidRDefault="006166A0" w:rsidP="00F1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AFC5561" w14:textId="77777777" w:rsidR="006166A0" w:rsidRDefault="006166A0" w:rsidP="0061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</w:t>
            </w:r>
          </w:p>
          <w:p w14:paraId="1D644E7F" w14:textId="77777777" w:rsidR="006166A0" w:rsidRDefault="006166A0" w:rsidP="0061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3F29A5F" w14:textId="2C2412F6" w:rsidR="006166A0" w:rsidRDefault="006166A0" w:rsidP="0061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 в малых группах.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18E37C" w14:textId="77777777" w:rsidR="006166A0" w:rsidRPr="00596035" w:rsidRDefault="006166A0" w:rsidP="00F1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6A0" w:rsidRPr="00596035" w14:paraId="4B6721C4" w14:textId="77777777" w:rsidTr="00F11A7A">
        <w:trPr>
          <w:trHeight w:val="56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E1A0B3" w14:textId="4E8732F8" w:rsidR="006166A0" w:rsidRDefault="006166A0" w:rsidP="00F11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5DEB617" w14:textId="1C825EF8" w:rsidR="006166A0" w:rsidRDefault="006166A0" w:rsidP="00F1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информации в Интернете. Поисковые машины. Запросы.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BFC59A4" w14:textId="7E9D83F7" w:rsidR="006166A0" w:rsidRPr="00CE7B6C" w:rsidRDefault="006166A0" w:rsidP="00F1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EF84360" w14:textId="77777777" w:rsidR="006166A0" w:rsidRDefault="006166A0" w:rsidP="0061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</w:t>
            </w:r>
          </w:p>
          <w:p w14:paraId="153DBC2E" w14:textId="77777777" w:rsidR="006166A0" w:rsidRDefault="006166A0" w:rsidP="0061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B078E6A" w14:textId="7C68DF63" w:rsidR="006166A0" w:rsidRDefault="006166A0" w:rsidP="0061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 в малых группах.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EF6E4C" w14:textId="77777777" w:rsidR="006166A0" w:rsidRPr="00596035" w:rsidRDefault="006166A0" w:rsidP="00F1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6A0" w:rsidRPr="00596035" w14:paraId="04D17DF0" w14:textId="77777777" w:rsidTr="00F11A7A">
        <w:trPr>
          <w:trHeight w:val="56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45478FC" w14:textId="73D90918" w:rsidR="006166A0" w:rsidRDefault="006166A0" w:rsidP="00F11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7B24F76" w14:textId="324977C9" w:rsidR="006166A0" w:rsidRDefault="006166A0" w:rsidP="00F1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энциклопедии и справочники.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9F3BA2" w14:textId="4CE7EDCD" w:rsidR="006166A0" w:rsidRPr="00CE7B6C" w:rsidRDefault="006166A0" w:rsidP="00F1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E4EDF62" w14:textId="77777777" w:rsidR="006166A0" w:rsidRDefault="006166A0" w:rsidP="0061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</w:t>
            </w:r>
          </w:p>
          <w:p w14:paraId="12DCADB6" w14:textId="77777777" w:rsidR="006166A0" w:rsidRDefault="006166A0" w:rsidP="0061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DBF808E" w14:textId="3700E34E" w:rsidR="006166A0" w:rsidRDefault="006166A0" w:rsidP="0061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 в малых группах.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B3A519" w14:textId="77777777" w:rsidR="006166A0" w:rsidRPr="00596035" w:rsidRDefault="006166A0" w:rsidP="00F1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225" w:rsidRPr="00596035" w14:paraId="7FA37962" w14:textId="77777777" w:rsidTr="00F11A7A">
        <w:trPr>
          <w:trHeight w:val="40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73FB3" w14:textId="04866A56" w:rsidR="005D4225" w:rsidRPr="00596035" w:rsidRDefault="006166A0" w:rsidP="0061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6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E4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Коммуникационные технологии</w:t>
            </w:r>
            <w:r w:rsidRPr="006166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(14 часов)</w:t>
            </w:r>
          </w:p>
        </w:tc>
      </w:tr>
      <w:tr w:rsidR="005D4225" w:rsidRPr="00596035" w14:paraId="04C8A3F4" w14:textId="77777777" w:rsidTr="00F11A7A">
        <w:trPr>
          <w:trHeight w:val="56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74B01E" w14:textId="21DEC15C" w:rsidR="005D4225" w:rsidRPr="00CE7B6C" w:rsidRDefault="006166A0" w:rsidP="00F11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6BDFB0B" w14:textId="4AEB7BBB" w:rsidR="006166A0" w:rsidRPr="006166A0" w:rsidRDefault="006166A0" w:rsidP="0061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Общие понятия </w:t>
            </w:r>
            <w:r w:rsidRPr="006166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HTML</w:t>
            </w:r>
            <w:r w:rsidRPr="00616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Структура </w:t>
            </w:r>
            <w:r w:rsidRPr="006166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HTML</w:t>
            </w:r>
            <w:r w:rsidRPr="00616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-документа.  Итоговое повторение. </w:t>
            </w:r>
          </w:p>
          <w:p w14:paraId="40955121" w14:textId="2FBB7D2D" w:rsidR="005D4225" w:rsidRDefault="005D4225" w:rsidP="00F1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B563DD9" w14:textId="0E280E55" w:rsidR="005D4225" w:rsidRPr="00CE7B6C" w:rsidRDefault="002A250F" w:rsidP="00F1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5D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7B25BD6" w14:textId="77777777" w:rsidR="006166A0" w:rsidRDefault="006166A0" w:rsidP="0061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</w:t>
            </w:r>
          </w:p>
          <w:p w14:paraId="2079F5CA" w14:textId="77777777" w:rsidR="006166A0" w:rsidRDefault="006166A0" w:rsidP="0061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EF6F553" w14:textId="01D70015" w:rsidR="005D4225" w:rsidRDefault="006166A0" w:rsidP="0061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 в малых группах.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2E5D92" w14:textId="77777777" w:rsidR="005D4225" w:rsidRPr="00596035" w:rsidRDefault="005D4225" w:rsidP="00F1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225" w:rsidRPr="00596035" w14:paraId="72F4BE65" w14:textId="77777777" w:rsidTr="00F11A7A">
        <w:trPr>
          <w:trHeight w:val="56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0466910" w14:textId="6115308E" w:rsidR="005D4225" w:rsidRDefault="006166A0" w:rsidP="00F11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8393EBD" w14:textId="33BA1C4D" w:rsidR="005D4225" w:rsidRDefault="006166A0" w:rsidP="00F1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простейшего </w:t>
            </w:r>
            <w:r w:rsidRPr="006166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html</w:t>
            </w:r>
            <w:r w:rsidRPr="00616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документа. Форматирование текста.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728ADC7" w14:textId="78294751" w:rsidR="005D4225" w:rsidRPr="00CE7B6C" w:rsidRDefault="002A250F" w:rsidP="00F1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5D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60E7B88" w14:textId="77777777" w:rsidR="006166A0" w:rsidRDefault="006166A0" w:rsidP="0061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</w:t>
            </w:r>
          </w:p>
          <w:p w14:paraId="24A614BB" w14:textId="77777777" w:rsidR="006166A0" w:rsidRDefault="006166A0" w:rsidP="0061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524FB54" w14:textId="12761B62" w:rsidR="005D4225" w:rsidRDefault="006166A0" w:rsidP="0061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 в малых группах.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CA88F4" w14:textId="77777777" w:rsidR="005D4225" w:rsidRPr="00596035" w:rsidRDefault="005D4225" w:rsidP="00F1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6A0" w:rsidRPr="00596035" w14:paraId="24475515" w14:textId="77777777" w:rsidTr="00F11A7A">
        <w:trPr>
          <w:trHeight w:val="56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30F7EC" w14:textId="5B60E8C1" w:rsidR="006166A0" w:rsidRDefault="006166A0" w:rsidP="00F11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DA3F2A7" w14:textId="1AE37408" w:rsidR="006166A0" w:rsidRDefault="006166A0" w:rsidP="00F1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Таблицы. Основы </w:t>
            </w:r>
            <w:r w:rsidRPr="006166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</w:t>
            </w:r>
            <w:r w:rsidRPr="00616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-дизайна.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5A0A2F1" w14:textId="7E72F94F" w:rsidR="006166A0" w:rsidRDefault="002A250F" w:rsidP="00F1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8054316" w14:textId="77777777" w:rsidR="006166A0" w:rsidRDefault="006166A0" w:rsidP="0061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</w:t>
            </w:r>
          </w:p>
          <w:p w14:paraId="5CEB7D94" w14:textId="77777777" w:rsidR="006166A0" w:rsidRDefault="006166A0" w:rsidP="0061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E97F32E" w14:textId="513D87C2" w:rsidR="006166A0" w:rsidRDefault="006166A0" w:rsidP="0061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 в малых группах.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920AE" w14:textId="77777777" w:rsidR="006166A0" w:rsidRPr="00596035" w:rsidRDefault="006166A0" w:rsidP="00F1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225" w:rsidRPr="00596035" w14:paraId="622F0B99" w14:textId="77777777" w:rsidTr="00F11A7A">
        <w:trPr>
          <w:trHeight w:val="56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2392D04" w14:textId="579EAB22" w:rsidR="005D4225" w:rsidRDefault="006166A0" w:rsidP="00F11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680C3E6" w14:textId="6892367B" w:rsidR="005D4225" w:rsidRDefault="002A250F" w:rsidP="00F1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трудных вопросов пройденного материала. Обобщение творческих проектов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16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 учебного времени.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4E83968" w14:textId="4B1C003B" w:rsidR="005D4225" w:rsidRPr="00CE7B6C" w:rsidRDefault="002A250F" w:rsidP="00F1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8DF405" w14:textId="77777777" w:rsidR="006166A0" w:rsidRDefault="006166A0" w:rsidP="0061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</w:t>
            </w:r>
          </w:p>
          <w:p w14:paraId="20D735CA" w14:textId="77777777" w:rsidR="006166A0" w:rsidRDefault="006166A0" w:rsidP="0061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BEEFF01" w14:textId="7B375547" w:rsidR="005D4225" w:rsidRDefault="006166A0" w:rsidP="0061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 в малых группах.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9BA5C" w14:textId="77777777" w:rsidR="005D4225" w:rsidRPr="00596035" w:rsidRDefault="005D4225" w:rsidP="00F1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1DCE4EB" w14:textId="77777777" w:rsidR="005D4225" w:rsidRPr="00596035" w:rsidRDefault="005D4225" w:rsidP="005D42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E535EF" w14:textId="77777777" w:rsidR="00523412" w:rsidRDefault="00523412"/>
    <w:sectPr w:rsidR="00523412" w:rsidSect="00F23AAD">
      <w:pgSz w:w="11910" w:h="16840"/>
      <w:pgMar w:top="760" w:right="700" w:bottom="760" w:left="1000" w:header="0" w:footer="57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lang w:val="ru-RU" w:eastAsia="en-US" w:bidi="ar-SA"/>
      </w:rPr>
    </w:lvl>
  </w:abstractNum>
  <w:num w:numId="1" w16cid:durableId="1380320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412"/>
    <w:rsid w:val="002A250F"/>
    <w:rsid w:val="00523412"/>
    <w:rsid w:val="005D4225"/>
    <w:rsid w:val="006166A0"/>
    <w:rsid w:val="00AE4A95"/>
    <w:rsid w:val="00E826B5"/>
    <w:rsid w:val="00FF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C8815"/>
  <w15:chartTrackingRefBased/>
  <w15:docId w15:val="{7CF76573-657F-473F-B3B0-E11257A23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225"/>
    <w:rPr>
      <w:kern w:val="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2061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2023-09-29T17:21:00Z</dcterms:created>
  <dcterms:modified xsi:type="dcterms:W3CDTF">2023-10-01T13:03:00Z</dcterms:modified>
</cp:coreProperties>
</file>